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6494" w14:textId="77777777" w:rsidR="00AD2F40" w:rsidRDefault="00AD2F40" w:rsidP="00FD490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40B7A7A" w14:textId="77777777" w:rsidR="00AD2F40" w:rsidRDefault="00AD2F40" w:rsidP="00FD490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76665C5" w14:textId="77777777" w:rsidR="00AD2F40" w:rsidRPr="00FD4901" w:rsidRDefault="00AD2F40" w:rsidP="00E332E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4901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รายงานการประชุมคณะกรรมการบริหารกองทุนหลักประกันสุขภาพ อบต.ทุ่งต่อ</w:t>
      </w:r>
    </w:p>
    <w:p w14:paraId="5E5B3365" w14:textId="5966333E" w:rsidR="00AD2F40" w:rsidRPr="00FD4901" w:rsidRDefault="00AD2F40" w:rsidP="00AD2F4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</w:t>
      </w:r>
      <w:r w:rsidR="00E625D0">
        <w:rPr>
          <w:rFonts w:ascii="TH SarabunIT๙" w:hAnsi="TH SarabunIT๙" w:cs="TH SarabunIT๙" w:hint="cs"/>
          <w:b/>
          <w:bCs/>
          <w:sz w:val="36"/>
          <w:szCs w:val="36"/>
          <w:cs/>
        </w:rPr>
        <w:t>ศุกร์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  1</w:t>
      </w:r>
      <w:r w:rsidR="00E625D0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Pr="00FD490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เดือน</w:t>
      </w:r>
      <w:r w:rsidR="00E625D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D490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625D0"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พ.ศ.256</w:t>
      </w:r>
      <w:r w:rsidR="00E625D0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FD490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เวลา  13.30  น.</w:t>
      </w:r>
    </w:p>
    <w:p w14:paraId="6BCF9B0E" w14:textId="77777777" w:rsidR="00AD2F40" w:rsidRPr="00FD4901" w:rsidRDefault="00AD2F40" w:rsidP="00AD2F4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4901">
        <w:rPr>
          <w:rFonts w:ascii="TH SarabunIT๙" w:hAnsi="TH SarabunIT๙" w:cs="TH SarabunIT๙" w:hint="cs"/>
          <w:b/>
          <w:bCs/>
          <w:sz w:val="36"/>
          <w:szCs w:val="36"/>
          <w:cs/>
        </w:rPr>
        <w:t>ณ  ห้องประชุมสภาองค์การบริหารส่วนตำบลทุ่งต่อ</w:t>
      </w:r>
    </w:p>
    <w:p w14:paraId="167C6179" w14:textId="7087BC3E" w:rsidR="00AD2F40" w:rsidRPr="00FD4901" w:rsidRDefault="00AD2F40" w:rsidP="00AD2F4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(ครั้งที่  1/256</w:t>
      </w:r>
      <w:r w:rsidR="00E625D0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FD4901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3CB41C53" w14:textId="77777777" w:rsidR="00AD2F40" w:rsidRPr="00FD4901" w:rsidRDefault="00AD2F40" w:rsidP="00AD2F4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FD4901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รายชื่อผู้มาประชุม</w:t>
      </w:r>
    </w:p>
    <w:tbl>
      <w:tblPr>
        <w:tblStyle w:val="a3"/>
        <w:tblW w:w="10208" w:type="dxa"/>
        <w:tblInd w:w="-431" w:type="dxa"/>
        <w:tblLook w:val="04A0" w:firstRow="1" w:lastRow="0" w:firstColumn="1" w:lastColumn="0" w:noHBand="0" w:noVBand="1"/>
      </w:tblPr>
      <w:tblGrid>
        <w:gridCol w:w="993"/>
        <w:gridCol w:w="2410"/>
        <w:gridCol w:w="2835"/>
        <w:gridCol w:w="2268"/>
        <w:gridCol w:w="1702"/>
      </w:tblGrid>
      <w:tr w:rsidR="00AD2F40" w14:paraId="66C1199F" w14:textId="77777777" w:rsidTr="00C356E5">
        <w:tc>
          <w:tcPr>
            <w:tcW w:w="993" w:type="dxa"/>
          </w:tcPr>
          <w:p w14:paraId="64AF6CEC" w14:textId="77777777" w:rsidR="00AD2F40" w:rsidRPr="00FE295E" w:rsidRDefault="00AD2F40" w:rsidP="001B1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9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</w:tcPr>
          <w:p w14:paraId="38F29298" w14:textId="77777777" w:rsidR="00AD2F40" w:rsidRPr="00FE295E" w:rsidRDefault="00AD2F40" w:rsidP="001B1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9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5" w:type="dxa"/>
          </w:tcPr>
          <w:p w14:paraId="4CEEAA88" w14:textId="77777777" w:rsidR="00AD2F40" w:rsidRPr="00FE295E" w:rsidRDefault="00AD2F40" w:rsidP="001B1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9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7B111106" w14:textId="77777777" w:rsidR="00AD2F40" w:rsidRPr="00FE295E" w:rsidRDefault="00AD2F40" w:rsidP="001B1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9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2" w:type="dxa"/>
          </w:tcPr>
          <w:p w14:paraId="58C7096A" w14:textId="77777777" w:rsidR="00AD2F40" w:rsidRPr="00FE295E" w:rsidRDefault="00AD2F40" w:rsidP="001B1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9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D2F40" w14:paraId="6B44ABFB" w14:textId="77777777" w:rsidTr="00C356E5">
        <w:tc>
          <w:tcPr>
            <w:tcW w:w="993" w:type="dxa"/>
          </w:tcPr>
          <w:p w14:paraId="1900DB1B" w14:textId="77777777" w:rsidR="00AD2F40" w:rsidRPr="00AD2F40" w:rsidRDefault="00AD2F40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F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50E25554" w14:textId="77777777" w:rsidR="00AD2F40" w:rsidRPr="00AD2F40" w:rsidRDefault="00AD2F40" w:rsidP="00AD2F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นายสมัคร  ตันกุลโรจน์</w:t>
            </w:r>
          </w:p>
        </w:tc>
        <w:tc>
          <w:tcPr>
            <w:tcW w:w="2835" w:type="dxa"/>
          </w:tcPr>
          <w:p w14:paraId="15F04C0A" w14:textId="77777777" w:rsidR="00AD2F40" w:rsidRPr="00AD2F40" w:rsidRDefault="00AD2F40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268" w:type="dxa"/>
          </w:tcPr>
          <w:p w14:paraId="3EA1CAEA" w14:textId="77777777" w:rsidR="00AD2F40" w:rsidRPr="00AD2F40" w:rsidRDefault="00AD2F40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สมัคร  ตันกุลโรจน์</w:t>
            </w:r>
          </w:p>
        </w:tc>
        <w:tc>
          <w:tcPr>
            <w:tcW w:w="1702" w:type="dxa"/>
          </w:tcPr>
          <w:p w14:paraId="5FF23E16" w14:textId="77777777" w:rsidR="00AD2F40" w:rsidRPr="00AD2F40" w:rsidRDefault="00AD2F40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2F40" w14:paraId="45843423" w14:textId="77777777" w:rsidTr="00C356E5">
        <w:tc>
          <w:tcPr>
            <w:tcW w:w="993" w:type="dxa"/>
          </w:tcPr>
          <w:p w14:paraId="44869BCB" w14:textId="77777777" w:rsidR="00AD2F40" w:rsidRPr="00AD2F40" w:rsidRDefault="00AD2F40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F4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14:paraId="7B138BE4" w14:textId="749299B5" w:rsidR="00AD2F40" w:rsidRPr="00AD2F40" w:rsidRDefault="006D46FE" w:rsidP="00AD2F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ยะกานต์  เกื้อจันทร์</w:t>
            </w:r>
          </w:p>
        </w:tc>
        <w:tc>
          <w:tcPr>
            <w:tcW w:w="2835" w:type="dxa"/>
          </w:tcPr>
          <w:p w14:paraId="37EA9F2B" w14:textId="30972C90" w:rsidR="00AD2F40" w:rsidRPr="00AD2F40" w:rsidRDefault="006D46FE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กรรมการและเลขานุการ</w:t>
            </w:r>
          </w:p>
        </w:tc>
        <w:tc>
          <w:tcPr>
            <w:tcW w:w="2268" w:type="dxa"/>
          </w:tcPr>
          <w:p w14:paraId="3EE8F97B" w14:textId="3EB93CB6" w:rsidR="00AD2F40" w:rsidRPr="00AD2F40" w:rsidRDefault="006D46FE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 w:rsidR="005558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ะกานต์  เกื้อจันทร์</w:t>
            </w:r>
          </w:p>
        </w:tc>
        <w:tc>
          <w:tcPr>
            <w:tcW w:w="1702" w:type="dxa"/>
          </w:tcPr>
          <w:p w14:paraId="0AB7BAC1" w14:textId="77777777" w:rsidR="00AD2F40" w:rsidRPr="00AD2F40" w:rsidRDefault="00AD2F40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46FE" w14:paraId="51876572" w14:textId="77777777" w:rsidTr="00C356E5">
        <w:tc>
          <w:tcPr>
            <w:tcW w:w="993" w:type="dxa"/>
          </w:tcPr>
          <w:p w14:paraId="7BD0FB20" w14:textId="77777777" w:rsidR="006D46FE" w:rsidRPr="00AD2F40" w:rsidRDefault="006D46FE" w:rsidP="006D4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F4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14:paraId="1B3F07B8" w14:textId="01A9690B" w:rsidR="006D46FE" w:rsidRPr="00AD2F40" w:rsidRDefault="006D46FE" w:rsidP="006D4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ดร   แก้วกล่ำ</w:t>
            </w:r>
          </w:p>
        </w:tc>
        <w:tc>
          <w:tcPr>
            <w:tcW w:w="2835" w:type="dxa"/>
          </w:tcPr>
          <w:p w14:paraId="5C17D284" w14:textId="380C6500" w:rsidR="006D46FE" w:rsidRPr="00AD2F40" w:rsidRDefault="006D46FE" w:rsidP="006D4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8" w:type="dxa"/>
          </w:tcPr>
          <w:p w14:paraId="18F40665" w14:textId="4E8B7ACE" w:rsidR="006D46FE" w:rsidRPr="00AD2F40" w:rsidRDefault="006D46FE" w:rsidP="006D4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ดร  แก้วกล่ำ</w:t>
            </w:r>
          </w:p>
        </w:tc>
        <w:tc>
          <w:tcPr>
            <w:tcW w:w="1702" w:type="dxa"/>
          </w:tcPr>
          <w:p w14:paraId="64A60E81" w14:textId="165DE452" w:rsidR="006D46FE" w:rsidRPr="00F1085C" w:rsidRDefault="006D46FE" w:rsidP="006D46F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D46FE" w14:paraId="45CB0152" w14:textId="77777777" w:rsidTr="00C356E5">
        <w:tc>
          <w:tcPr>
            <w:tcW w:w="993" w:type="dxa"/>
          </w:tcPr>
          <w:p w14:paraId="524BA68C" w14:textId="77777777" w:rsidR="006D46FE" w:rsidRPr="00AD2F40" w:rsidRDefault="006D46FE" w:rsidP="006D4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F4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14:paraId="3B41246C" w14:textId="2499F2E1" w:rsidR="006D46FE" w:rsidRPr="00AD2F40" w:rsidRDefault="006D46FE" w:rsidP="006D4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นายสมบูรณ์  อินนุรักษ์</w:t>
            </w:r>
          </w:p>
        </w:tc>
        <w:tc>
          <w:tcPr>
            <w:tcW w:w="2835" w:type="dxa"/>
          </w:tcPr>
          <w:p w14:paraId="4D1F1BB9" w14:textId="77777777" w:rsidR="006D46FE" w:rsidRPr="00AD2F40" w:rsidRDefault="006D46FE" w:rsidP="006D4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8" w:type="dxa"/>
          </w:tcPr>
          <w:p w14:paraId="3D7775E7" w14:textId="41B8E2F4" w:rsidR="006D46FE" w:rsidRPr="00AD2F40" w:rsidRDefault="006D46FE" w:rsidP="006D4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สมบูรณ์  อินนุรักษ์</w:t>
            </w:r>
          </w:p>
        </w:tc>
        <w:tc>
          <w:tcPr>
            <w:tcW w:w="1702" w:type="dxa"/>
          </w:tcPr>
          <w:p w14:paraId="2AF2F5C3" w14:textId="77777777" w:rsidR="006D46FE" w:rsidRPr="00AD2F40" w:rsidRDefault="006D46FE" w:rsidP="006D4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46FE" w14:paraId="132F6E66" w14:textId="77777777" w:rsidTr="00C356E5">
        <w:tc>
          <w:tcPr>
            <w:tcW w:w="993" w:type="dxa"/>
          </w:tcPr>
          <w:p w14:paraId="17FE8B92" w14:textId="77777777" w:rsidR="006D46FE" w:rsidRPr="00AD2F40" w:rsidRDefault="006D46FE" w:rsidP="006D4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F4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14:paraId="1B3D1F48" w14:textId="108F0609" w:rsidR="006D46FE" w:rsidRPr="00AD2F40" w:rsidRDefault="00E6075C" w:rsidP="006D4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นายสวัสดิ์  แก่นดี</w:t>
            </w:r>
          </w:p>
        </w:tc>
        <w:tc>
          <w:tcPr>
            <w:tcW w:w="2835" w:type="dxa"/>
          </w:tcPr>
          <w:p w14:paraId="12E5CC53" w14:textId="29C5EFF5" w:rsidR="006D46FE" w:rsidRPr="00AD2F40" w:rsidRDefault="00E6075C" w:rsidP="006D4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8" w:type="dxa"/>
          </w:tcPr>
          <w:p w14:paraId="14DC445A" w14:textId="1B77E0C5" w:rsidR="006D46FE" w:rsidRPr="00AD2F40" w:rsidRDefault="00E6075C" w:rsidP="006D4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สวัสดิ์  แก่นดี</w:t>
            </w:r>
          </w:p>
        </w:tc>
        <w:tc>
          <w:tcPr>
            <w:tcW w:w="1702" w:type="dxa"/>
          </w:tcPr>
          <w:p w14:paraId="6136ED03" w14:textId="77777777" w:rsidR="006D46FE" w:rsidRPr="00AD2F40" w:rsidRDefault="006D46FE" w:rsidP="006D4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46FE" w14:paraId="7F142DF0" w14:textId="77777777" w:rsidTr="00C356E5">
        <w:tc>
          <w:tcPr>
            <w:tcW w:w="993" w:type="dxa"/>
          </w:tcPr>
          <w:p w14:paraId="1DAAFE85" w14:textId="77777777" w:rsidR="006D46FE" w:rsidRPr="00AD2F40" w:rsidRDefault="006D46FE" w:rsidP="006D4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F4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14:paraId="43F30863" w14:textId="522668E0" w:rsidR="006D46FE" w:rsidRPr="00AD2F40" w:rsidRDefault="00E6075C" w:rsidP="006D46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นายนัทพง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เกียรติพิมล</w:t>
            </w:r>
          </w:p>
        </w:tc>
        <w:tc>
          <w:tcPr>
            <w:tcW w:w="2835" w:type="dxa"/>
          </w:tcPr>
          <w:p w14:paraId="5D959029" w14:textId="0FAD0C18" w:rsidR="006D46FE" w:rsidRPr="00AD2F40" w:rsidRDefault="00E6075C" w:rsidP="006D4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8" w:type="dxa"/>
          </w:tcPr>
          <w:p w14:paraId="4DC858B3" w14:textId="6523C64F" w:rsidR="006D46FE" w:rsidRPr="00AD2F40" w:rsidRDefault="00E6075C" w:rsidP="006D4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นัทพง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เกียรติพิมล</w:t>
            </w:r>
          </w:p>
        </w:tc>
        <w:tc>
          <w:tcPr>
            <w:tcW w:w="1702" w:type="dxa"/>
          </w:tcPr>
          <w:p w14:paraId="19FFA2C5" w14:textId="49092043" w:rsidR="006D46FE" w:rsidRPr="00AD2F40" w:rsidRDefault="006D46FE" w:rsidP="006D4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46FE" w14:paraId="2DB32324" w14:textId="77777777" w:rsidTr="00C356E5">
        <w:tc>
          <w:tcPr>
            <w:tcW w:w="993" w:type="dxa"/>
          </w:tcPr>
          <w:p w14:paraId="4433503D" w14:textId="77777777" w:rsidR="006D46FE" w:rsidRPr="00AD2F40" w:rsidRDefault="006D46FE" w:rsidP="006D4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F4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</w:tcPr>
          <w:p w14:paraId="7F9A1E54" w14:textId="3D26A88E" w:rsidR="006D46FE" w:rsidRPr="00AD2F40" w:rsidRDefault="00E6075C" w:rsidP="006D46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นายพีรพ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ทองแท้</w:t>
            </w:r>
          </w:p>
        </w:tc>
        <w:tc>
          <w:tcPr>
            <w:tcW w:w="2835" w:type="dxa"/>
          </w:tcPr>
          <w:p w14:paraId="568A8B7A" w14:textId="7D12859D" w:rsidR="006D46FE" w:rsidRPr="00AD2F40" w:rsidRDefault="00E6075C" w:rsidP="006D4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8" w:type="dxa"/>
          </w:tcPr>
          <w:p w14:paraId="1C15B70A" w14:textId="48AA8BDF" w:rsidR="006D46FE" w:rsidRPr="00AD2F40" w:rsidRDefault="00E6075C" w:rsidP="006D4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พีรพ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ทองแท้</w:t>
            </w:r>
          </w:p>
        </w:tc>
        <w:tc>
          <w:tcPr>
            <w:tcW w:w="1702" w:type="dxa"/>
          </w:tcPr>
          <w:p w14:paraId="081BCDCF" w14:textId="77777777" w:rsidR="006D46FE" w:rsidRPr="00AD2F40" w:rsidRDefault="006D46FE" w:rsidP="006D46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75C" w14:paraId="1FD6D42D" w14:textId="77777777" w:rsidTr="00C356E5">
        <w:tc>
          <w:tcPr>
            <w:tcW w:w="993" w:type="dxa"/>
          </w:tcPr>
          <w:p w14:paraId="4C57E49C" w14:textId="77777777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F40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410" w:type="dxa"/>
          </w:tcPr>
          <w:p w14:paraId="62EA07EA" w14:textId="40273F59" w:rsidR="00E6075C" w:rsidRPr="00AD2F40" w:rsidRDefault="00E6075C" w:rsidP="00E60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นายอำพล  ทุมมา</w:t>
            </w:r>
          </w:p>
        </w:tc>
        <w:tc>
          <w:tcPr>
            <w:tcW w:w="2835" w:type="dxa"/>
          </w:tcPr>
          <w:p w14:paraId="473E94A4" w14:textId="3CB61EEF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8" w:type="dxa"/>
          </w:tcPr>
          <w:p w14:paraId="46D9425A" w14:textId="31CD9C5A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อำพล  ทุมมา</w:t>
            </w:r>
          </w:p>
        </w:tc>
        <w:tc>
          <w:tcPr>
            <w:tcW w:w="1702" w:type="dxa"/>
          </w:tcPr>
          <w:p w14:paraId="17D34A51" w14:textId="77777777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75C" w14:paraId="638AFF06" w14:textId="77777777" w:rsidTr="00C356E5">
        <w:tc>
          <w:tcPr>
            <w:tcW w:w="993" w:type="dxa"/>
          </w:tcPr>
          <w:p w14:paraId="0F969885" w14:textId="77777777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F40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410" w:type="dxa"/>
          </w:tcPr>
          <w:p w14:paraId="1F65D573" w14:textId="3A3B736A" w:rsidR="00E6075C" w:rsidRPr="00AD2F40" w:rsidRDefault="00E6075C" w:rsidP="00E60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นายธนวัฒน์  จิ๋วใสแจ่ม</w:t>
            </w:r>
          </w:p>
        </w:tc>
        <w:tc>
          <w:tcPr>
            <w:tcW w:w="2835" w:type="dxa"/>
          </w:tcPr>
          <w:p w14:paraId="20BA59EC" w14:textId="698F4544" w:rsidR="00E6075C" w:rsidRPr="00F1085C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8" w:type="dxa"/>
          </w:tcPr>
          <w:p w14:paraId="28186E9B" w14:textId="31B818F1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ธนวัฒน์  จิ๋วใสแจ่ม</w:t>
            </w:r>
          </w:p>
        </w:tc>
        <w:tc>
          <w:tcPr>
            <w:tcW w:w="1702" w:type="dxa"/>
          </w:tcPr>
          <w:p w14:paraId="4C57E8CE" w14:textId="77777777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75C" w14:paraId="770B25BD" w14:textId="77777777" w:rsidTr="00C356E5">
        <w:tc>
          <w:tcPr>
            <w:tcW w:w="993" w:type="dxa"/>
          </w:tcPr>
          <w:p w14:paraId="6666815D" w14:textId="77777777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F40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410" w:type="dxa"/>
          </w:tcPr>
          <w:p w14:paraId="057DB41D" w14:textId="10BD5039" w:rsidR="00E6075C" w:rsidRPr="00AD2F40" w:rsidRDefault="00E6075C" w:rsidP="00E60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นางอารี  ตุลยก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ุล</w:t>
            </w:r>
            <w:proofErr w:type="spellEnd"/>
          </w:p>
        </w:tc>
        <w:tc>
          <w:tcPr>
            <w:tcW w:w="2835" w:type="dxa"/>
          </w:tcPr>
          <w:p w14:paraId="42738285" w14:textId="33B2DBBA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8" w:type="dxa"/>
          </w:tcPr>
          <w:p w14:paraId="6462F4D1" w14:textId="0BB73E9D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อารี  ตุลยก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ุล</w:t>
            </w:r>
            <w:proofErr w:type="spellEnd"/>
          </w:p>
        </w:tc>
        <w:tc>
          <w:tcPr>
            <w:tcW w:w="1702" w:type="dxa"/>
          </w:tcPr>
          <w:p w14:paraId="4356E139" w14:textId="77777777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75C" w14:paraId="0D23C2BE" w14:textId="77777777" w:rsidTr="00C356E5">
        <w:tc>
          <w:tcPr>
            <w:tcW w:w="993" w:type="dxa"/>
          </w:tcPr>
          <w:p w14:paraId="01B3C24B" w14:textId="77777777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F40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410" w:type="dxa"/>
          </w:tcPr>
          <w:p w14:paraId="683169D2" w14:textId="0B245694" w:rsidR="00E6075C" w:rsidRPr="00AD2F40" w:rsidRDefault="00E6075C" w:rsidP="00E60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นางอุไร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สุขเกษม</w:t>
            </w:r>
          </w:p>
        </w:tc>
        <w:tc>
          <w:tcPr>
            <w:tcW w:w="2835" w:type="dxa"/>
          </w:tcPr>
          <w:p w14:paraId="4AB58E6F" w14:textId="62BCED38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8" w:type="dxa"/>
          </w:tcPr>
          <w:p w14:paraId="32260D72" w14:textId="6DA1D3FE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สุขเกษม</w:t>
            </w:r>
          </w:p>
        </w:tc>
        <w:tc>
          <w:tcPr>
            <w:tcW w:w="1702" w:type="dxa"/>
          </w:tcPr>
          <w:p w14:paraId="78DE8F13" w14:textId="77777777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75C" w14:paraId="0FD99964" w14:textId="77777777" w:rsidTr="00C356E5">
        <w:tc>
          <w:tcPr>
            <w:tcW w:w="993" w:type="dxa"/>
          </w:tcPr>
          <w:p w14:paraId="2FF2A9CC" w14:textId="77777777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F40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410" w:type="dxa"/>
          </w:tcPr>
          <w:p w14:paraId="3901E748" w14:textId="77777777" w:rsidR="00E6075C" w:rsidRDefault="00E6075C" w:rsidP="00E60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นางสาวชาณินันท์  </w:t>
            </w:r>
          </w:p>
          <w:p w14:paraId="0B68C87C" w14:textId="14D7E1E6" w:rsidR="00E6075C" w:rsidRPr="00AD2F40" w:rsidRDefault="00E6075C" w:rsidP="00E60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เชาว์เฉลิมพงศ์</w:t>
            </w:r>
          </w:p>
        </w:tc>
        <w:tc>
          <w:tcPr>
            <w:tcW w:w="2835" w:type="dxa"/>
          </w:tcPr>
          <w:p w14:paraId="4DDFFA90" w14:textId="1ED0DAFC" w:rsidR="00E6075C" w:rsidRPr="00C356E5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  <w:tc>
          <w:tcPr>
            <w:tcW w:w="2268" w:type="dxa"/>
          </w:tcPr>
          <w:p w14:paraId="77D9803F" w14:textId="77777777" w:rsidR="00E6075C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ชาณินันท์  </w:t>
            </w:r>
          </w:p>
          <w:p w14:paraId="249C4506" w14:textId="19128DE0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เชาว์เฉลิมพงศ์</w:t>
            </w:r>
          </w:p>
        </w:tc>
        <w:tc>
          <w:tcPr>
            <w:tcW w:w="1702" w:type="dxa"/>
          </w:tcPr>
          <w:p w14:paraId="1A10C170" w14:textId="77777777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75C" w14:paraId="00955DD1" w14:textId="77777777" w:rsidTr="00C356E5">
        <w:tc>
          <w:tcPr>
            <w:tcW w:w="993" w:type="dxa"/>
          </w:tcPr>
          <w:p w14:paraId="29DE518B" w14:textId="77777777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F40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410" w:type="dxa"/>
          </w:tcPr>
          <w:p w14:paraId="50EB0E86" w14:textId="442CB8AB" w:rsidR="00E6075C" w:rsidRPr="00AD2F40" w:rsidRDefault="00E6075C" w:rsidP="00E60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นายมนพ  อินนุรักษ์</w:t>
            </w:r>
          </w:p>
        </w:tc>
        <w:tc>
          <w:tcPr>
            <w:tcW w:w="2835" w:type="dxa"/>
          </w:tcPr>
          <w:p w14:paraId="6498FA07" w14:textId="77777777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8" w:type="dxa"/>
          </w:tcPr>
          <w:p w14:paraId="5BBCC618" w14:textId="44EC83F1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มนพ  อินนุรักษ์</w:t>
            </w:r>
          </w:p>
        </w:tc>
        <w:tc>
          <w:tcPr>
            <w:tcW w:w="1702" w:type="dxa"/>
          </w:tcPr>
          <w:p w14:paraId="7408619B" w14:textId="77777777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75C" w14:paraId="39AFEE49" w14:textId="77777777" w:rsidTr="00C356E5">
        <w:tc>
          <w:tcPr>
            <w:tcW w:w="993" w:type="dxa"/>
          </w:tcPr>
          <w:p w14:paraId="7D3CBA9E" w14:textId="77777777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F40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2410" w:type="dxa"/>
          </w:tcPr>
          <w:p w14:paraId="1DD0393C" w14:textId="228BEB1B" w:rsidR="00E6075C" w:rsidRPr="00AD2F40" w:rsidRDefault="00E6075C" w:rsidP="00E60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นายวิชิต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วนเส้ง</w:t>
            </w:r>
          </w:p>
        </w:tc>
        <w:tc>
          <w:tcPr>
            <w:tcW w:w="2835" w:type="dxa"/>
          </w:tcPr>
          <w:p w14:paraId="58307F26" w14:textId="6CC73F53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2268" w:type="dxa"/>
          </w:tcPr>
          <w:p w14:paraId="578AB22A" w14:textId="32D54F29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วิชิต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วนเส้ง</w:t>
            </w:r>
          </w:p>
        </w:tc>
        <w:tc>
          <w:tcPr>
            <w:tcW w:w="1702" w:type="dxa"/>
          </w:tcPr>
          <w:p w14:paraId="7EE1DB88" w14:textId="3C4AA30C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085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แทนสาธารณสุขอำเภอ</w:t>
            </w:r>
          </w:p>
        </w:tc>
      </w:tr>
      <w:tr w:rsidR="00E6075C" w14:paraId="2B0902B2" w14:textId="77777777" w:rsidTr="00C356E5">
        <w:tc>
          <w:tcPr>
            <w:tcW w:w="993" w:type="dxa"/>
          </w:tcPr>
          <w:p w14:paraId="2D55465B" w14:textId="77777777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2F40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410" w:type="dxa"/>
          </w:tcPr>
          <w:p w14:paraId="3B78D0C0" w14:textId="7BED8ADC" w:rsidR="00E6075C" w:rsidRPr="00AD2F40" w:rsidRDefault="00E6075C" w:rsidP="00E60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ราพร  คงกล้า</w:t>
            </w:r>
          </w:p>
        </w:tc>
        <w:tc>
          <w:tcPr>
            <w:tcW w:w="2835" w:type="dxa"/>
          </w:tcPr>
          <w:p w14:paraId="24ED185D" w14:textId="65436333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8" w:type="dxa"/>
          </w:tcPr>
          <w:p w14:paraId="36CC6D9F" w14:textId="75098CF7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ราพร  คงกล้า</w:t>
            </w:r>
          </w:p>
        </w:tc>
        <w:tc>
          <w:tcPr>
            <w:tcW w:w="1702" w:type="dxa"/>
          </w:tcPr>
          <w:p w14:paraId="5B962B53" w14:textId="77777777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75C" w14:paraId="79C95DC4" w14:textId="77777777" w:rsidTr="00C356E5">
        <w:tc>
          <w:tcPr>
            <w:tcW w:w="993" w:type="dxa"/>
          </w:tcPr>
          <w:p w14:paraId="13B91D97" w14:textId="042118AF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410" w:type="dxa"/>
          </w:tcPr>
          <w:p w14:paraId="3FB0E2CD" w14:textId="1BBD86D9" w:rsidR="00E6075C" w:rsidRPr="00AD2F40" w:rsidRDefault="00E6075C" w:rsidP="00E60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นางสาวรุจิรา  เกียรติพิมล</w:t>
            </w:r>
          </w:p>
        </w:tc>
        <w:tc>
          <w:tcPr>
            <w:tcW w:w="2835" w:type="dxa"/>
          </w:tcPr>
          <w:p w14:paraId="7FF9AE1B" w14:textId="50EB0614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  <w:tc>
          <w:tcPr>
            <w:tcW w:w="2268" w:type="dxa"/>
          </w:tcPr>
          <w:p w14:paraId="289947A2" w14:textId="6354FF89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รุจิรา  เกียรติพิมล</w:t>
            </w:r>
          </w:p>
        </w:tc>
        <w:tc>
          <w:tcPr>
            <w:tcW w:w="1702" w:type="dxa"/>
          </w:tcPr>
          <w:p w14:paraId="1B5DD537" w14:textId="77777777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75C" w14:paraId="6ED1B950" w14:textId="77777777" w:rsidTr="00C356E5">
        <w:tc>
          <w:tcPr>
            <w:tcW w:w="993" w:type="dxa"/>
          </w:tcPr>
          <w:p w14:paraId="6D808FE6" w14:textId="53907B58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410" w:type="dxa"/>
          </w:tcPr>
          <w:p w14:paraId="781D6F40" w14:textId="103B3BC5" w:rsidR="00E6075C" w:rsidRPr="00AD2F40" w:rsidRDefault="00E6075C" w:rsidP="00E607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นายภานุมาศ  เอี่ยมอักษร</w:t>
            </w:r>
          </w:p>
        </w:tc>
        <w:tc>
          <w:tcPr>
            <w:tcW w:w="2835" w:type="dxa"/>
          </w:tcPr>
          <w:p w14:paraId="1C41DE77" w14:textId="1F5F2995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268" w:type="dxa"/>
          </w:tcPr>
          <w:p w14:paraId="26004A95" w14:textId="2D34F526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ภานุมาศ  เอี่ยมอักษา</w:t>
            </w:r>
          </w:p>
        </w:tc>
        <w:tc>
          <w:tcPr>
            <w:tcW w:w="1702" w:type="dxa"/>
          </w:tcPr>
          <w:p w14:paraId="7439F750" w14:textId="77777777" w:rsidR="00E6075C" w:rsidRPr="00AD2F40" w:rsidRDefault="00E6075C" w:rsidP="00E607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D1F30A6" w14:textId="77777777" w:rsidR="00AD2F40" w:rsidRDefault="00AD2F40" w:rsidP="00C356E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9A214D" w14:textId="77777777" w:rsidR="00061DFE" w:rsidRPr="00FD4901" w:rsidRDefault="00061DFE" w:rsidP="00061DF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FD4901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รายชื่อผู้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ไม่มา</w:t>
      </w:r>
      <w:r w:rsidRPr="00FD4901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ประชุม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993"/>
        <w:gridCol w:w="3261"/>
        <w:gridCol w:w="2693"/>
        <w:gridCol w:w="1984"/>
        <w:gridCol w:w="1134"/>
      </w:tblGrid>
      <w:tr w:rsidR="00061DFE" w14:paraId="12CA8382" w14:textId="77777777" w:rsidTr="00061DFE">
        <w:tc>
          <w:tcPr>
            <w:tcW w:w="993" w:type="dxa"/>
          </w:tcPr>
          <w:p w14:paraId="63FC6E5F" w14:textId="77777777" w:rsidR="00061DFE" w:rsidRPr="00FE295E" w:rsidRDefault="00061DFE" w:rsidP="001B1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9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</w:tcPr>
          <w:p w14:paraId="662325D3" w14:textId="77777777" w:rsidR="00061DFE" w:rsidRPr="00FE295E" w:rsidRDefault="00061DFE" w:rsidP="001B1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9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93" w:type="dxa"/>
          </w:tcPr>
          <w:p w14:paraId="6D6EFE65" w14:textId="77777777" w:rsidR="00061DFE" w:rsidRPr="00FE295E" w:rsidRDefault="00061DFE" w:rsidP="001B1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9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</w:tcPr>
          <w:p w14:paraId="5622545D" w14:textId="77777777" w:rsidR="00061DFE" w:rsidRPr="00FE295E" w:rsidRDefault="00061DFE" w:rsidP="001B1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9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14:paraId="7E0B4E5F" w14:textId="77777777" w:rsidR="00061DFE" w:rsidRPr="00FE295E" w:rsidRDefault="00061DFE" w:rsidP="001B1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29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61DFE" w14:paraId="13074D2C" w14:textId="77777777" w:rsidTr="00061DFE">
        <w:tc>
          <w:tcPr>
            <w:tcW w:w="993" w:type="dxa"/>
          </w:tcPr>
          <w:p w14:paraId="7E23C267" w14:textId="77777777" w:rsidR="00061DFE" w:rsidRPr="00C356E5" w:rsidRDefault="00061DFE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5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61" w:type="dxa"/>
          </w:tcPr>
          <w:p w14:paraId="3CE5E1C1" w14:textId="77777777" w:rsidR="00061DFE" w:rsidRPr="00C356E5" w:rsidRDefault="00061DFE" w:rsidP="00061DFE">
            <w:pPr>
              <w:ind w:left="720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ผู้อำนวยการโรงพยาบาลห้วยยอด</w:t>
            </w:r>
          </w:p>
        </w:tc>
        <w:tc>
          <w:tcPr>
            <w:tcW w:w="2693" w:type="dxa"/>
          </w:tcPr>
          <w:p w14:paraId="5A127829" w14:textId="77777777" w:rsidR="00061DFE" w:rsidRPr="00C356E5" w:rsidRDefault="00A078B7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1984" w:type="dxa"/>
          </w:tcPr>
          <w:p w14:paraId="1198AEF0" w14:textId="77777777" w:rsidR="00061DFE" w:rsidRPr="00C356E5" w:rsidRDefault="00061DFE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7BF233" w14:textId="77777777" w:rsidR="00061DFE" w:rsidRPr="00C356E5" w:rsidRDefault="00061DFE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1DFE" w14:paraId="26C2215C" w14:textId="77777777" w:rsidTr="00061DFE">
        <w:tc>
          <w:tcPr>
            <w:tcW w:w="993" w:type="dxa"/>
          </w:tcPr>
          <w:p w14:paraId="1A283EC5" w14:textId="77777777" w:rsidR="00061DFE" w:rsidRPr="00C356E5" w:rsidRDefault="00061DFE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5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14:paraId="14FCBE5F" w14:textId="77777777" w:rsidR="00061DFE" w:rsidRPr="00C356E5" w:rsidRDefault="00A078B7" w:rsidP="001B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ท้องถิ่นอำเภอห้วยยอด</w:t>
            </w:r>
          </w:p>
        </w:tc>
        <w:tc>
          <w:tcPr>
            <w:tcW w:w="2693" w:type="dxa"/>
          </w:tcPr>
          <w:p w14:paraId="3F1FFBD5" w14:textId="77777777" w:rsidR="00061DFE" w:rsidRPr="00C356E5" w:rsidRDefault="00A078B7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1984" w:type="dxa"/>
          </w:tcPr>
          <w:p w14:paraId="490CF27F" w14:textId="77777777" w:rsidR="00061DFE" w:rsidRPr="00C356E5" w:rsidRDefault="00061DFE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0BFBCFE" w14:textId="77777777" w:rsidR="00061DFE" w:rsidRPr="00C356E5" w:rsidRDefault="00061DFE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1DFE" w14:paraId="34743F91" w14:textId="77777777" w:rsidTr="00061DFE">
        <w:tc>
          <w:tcPr>
            <w:tcW w:w="993" w:type="dxa"/>
          </w:tcPr>
          <w:p w14:paraId="00868C09" w14:textId="77777777" w:rsidR="00061DFE" w:rsidRPr="00C356E5" w:rsidRDefault="00061DFE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5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61" w:type="dxa"/>
          </w:tcPr>
          <w:p w14:paraId="44B6DEEE" w14:textId="4405079A" w:rsidR="00061DFE" w:rsidRPr="00C356E5" w:rsidRDefault="00E6075C" w:rsidP="001B12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นางบุญคล่อง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</w:t>
            </w:r>
          </w:p>
        </w:tc>
        <w:tc>
          <w:tcPr>
            <w:tcW w:w="2693" w:type="dxa"/>
          </w:tcPr>
          <w:p w14:paraId="36932A01" w14:textId="77777777" w:rsidR="00061DFE" w:rsidRPr="00C356E5" w:rsidRDefault="00A078B7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984" w:type="dxa"/>
          </w:tcPr>
          <w:p w14:paraId="46BF29A0" w14:textId="77777777" w:rsidR="00061DFE" w:rsidRPr="00C356E5" w:rsidRDefault="00061DFE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ACC0FC" w14:textId="77777777" w:rsidR="00061DFE" w:rsidRPr="00C356E5" w:rsidRDefault="00061DFE" w:rsidP="001B12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3C8F36" w14:textId="77777777" w:rsidR="00061DFE" w:rsidRDefault="00061DFE" w:rsidP="00C356E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4ED2FF" w14:textId="77777777" w:rsidR="00A078B7" w:rsidRDefault="00A078B7" w:rsidP="00C356E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016C50" w14:textId="77777777" w:rsidR="00A078B7" w:rsidRDefault="00A078B7" w:rsidP="00C356E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AA4A22" w14:textId="77777777" w:rsidR="00A078B7" w:rsidRDefault="00A078B7" w:rsidP="00C356E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EACC54" w14:textId="77777777" w:rsidR="00A078B7" w:rsidRDefault="00A078B7" w:rsidP="00C356E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AD5B0D" w14:textId="77777777" w:rsidR="00A078B7" w:rsidRDefault="00A078B7" w:rsidP="00E332E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3E8AE5D4" w14:textId="77777777" w:rsidR="00A078B7" w:rsidRDefault="00A078B7" w:rsidP="00A078B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7EAFF68" w14:textId="77777777" w:rsidR="00A078B7" w:rsidRDefault="00A078B7" w:rsidP="00A078B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  เวลา  13.30  น.</w:t>
      </w:r>
    </w:p>
    <w:p w14:paraId="1D551745" w14:textId="77777777" w:rsidR="00A078B7" w:rsidRDefault="00A078B7" w:rsidP="00A078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เมื่อที่ประชุมพร้อมและครบองค์ประชุม  นายสมัคร  ตันกุลโรจน์  ประธานกรรมการ  กล่าวเปิดการประชุมคณะกรรมการบริหารกองทุนหลักประกันสุขภาพองค์การบริหารส่วนตำบลทุ่งต่อ  ตามระเบียบวาระการประชุมดังนี้</w:t>
      </w:r>
    </w:p>
    <w:p w14:paraId="646A676A" w14:textId="77777777" w:rsidR="00A078B7" w:rsidRDefault="00A078B7" w:rsidP="00A078B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110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14:paraId="78EB3D46" w14:textId="384F5060" w:rsidR="00A078B7" w:rsidRDefault="00755631" w:rsidP="00E6075C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="00E6075C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คำสั่งองค์การบริหารส่วนตำบลทุ่งต่อ  ที่  51/2566  เรื่อง  แต่งตั้งคณะกรรมการกองทุนหลักประกันสุขภาพในระดับท้องถิ่นหรือพื้นที่</w:t>
      </w:r>
    </w:p>
    <w:p w14:paraId="739AA462" w14:textId="77777777" w:rsidR="008047B5" w:rsidRPr="008047B5" w:rsidRDefault="008047B5" w:rsidP="001B123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D40072" w14:textId="77777777" w:rsidR="00755631" w:rsidRDefault="00B64C5E" w:rsidP="007556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305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นายสมัคร  ตันกุลโรจน์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55631">
        <w:rPr>
          <w:rFonts w:ascii="TH SarabunIT๙" w:hAnsi="TH SarabunIT๙" w:cs="TH SarabunIT๙" w:hint="cs"/>
          <w:sz w:val="32"/>
          <w:szCs w:val="32"/>
          <w:cs/>
        </w:rPr>
        <w:t>ตามคำสั่งองค์การบริหารส่วนตำบลทุ่งต่อ  ที่ 51/2566  เรื่องแต่งตั้ง</w:t>
      </w:r>
      <w:r w:rsidRPr="001305C4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(ประธานกรรมการ)</w:t>
      </w:r>
      <w:r w:rsidR="0075563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5563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55631">
        <w:rPr>
          <w:rFonts w:ascii="TH SarabunIT๙" w:hAnsi="TH SarabunIT๙" w:cs="TH SarabunIT๙" w:hint="cs"/>
          <w:sz w:val="32"/>
          <w:szCs w:val="32"/>
          <w:cs/>
        </w:rPr>
        <w:t>คณะกรรมการกองทุนหลักประกันสุขภาพในระดับท้องถิ่นหรือพื้นที่  ลง</w:t>
      </w:r>
    </w:p>
    <w:p w14:paraId="1BAE7D66" w14:textId="014259E7" w:rsidR="00755631" w:rsidRDefault="00755631" w:rsidP="00755631">
      <w:pPr>
        <w:spacing w:after="0"/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sz w:val="32"/>
          <w:szCs w:val="32"/>
        </w:rPr>
        <w:t xml:space="preserve">22 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  2566  ดังนี้</w:t>
      </w:r>
    </w:p>
    <w:p w14:paraId="697F941C" w14:textId="0568300E" w:rsidR="00755631" w:rsidRDefault="00755631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ผู้อำนวยการโรงพยาบาลห้วยยอด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ที่ปรึกษา</w:t>
      </w:r>
    </w:p>
    <w:p w14:paraId="090849C1" w14:textId="443F36C4" w:rsidR="00755631" w:rsidRDefault="00755631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สาธารณสุขอำเภอห้วยยอด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ที่ปรึกษา</w:t>
      </w:r>
    </w:p>
    <w:p w14:paraId="4824DDC9" w14:textId="6FB26458" w:rsidR="00755631" w:rsidRDefault="00755631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ท้องถิ่นอำเภอห้วยยอด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ที่ปรึกษา</w:t>
      </w:r>
    </w:p>
    <w:p w14:paraId="29C06860" w14:textId="72276BAF" w:rsidR="00755631" w:rsidRDefault="00755631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นายกองค์การบริหารส่วนตำบลทุ่งต่อ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6D5B0A63" w14:textId="1E695DF9" w:rsidR="00755631" w:rsidRDefault="00755631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นายสมบูรณ์  อินนุรักษ์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B46CB6F" w14:textId="7B572E76" w:rsidR="00755631" w:rsidRDefault="00755631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อัจ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ราพร  คงกล้า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A9E6F55" w14:textId="1BD5ECFC" w:rsidR="00755631" w:rsidRDefault="00755631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นายมนพ  อินนุรักษ์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8F13EB5" w14:textId="13454F5C" w:rsidR="00755631" w:rsidRDefault="00755631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นายสวัสดิ์  แก่นดี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5023A89" w14:textId="02C8BCBA" w:rsidR="00755631" w:rsidRDefault="00755631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ผู้อำนวยการโรงพยาบาลส่งเสริมสุขภาพตำบลทุ่งต่อ  กรรมการ</w:t>
      </w:r>
    </w:p>
    <w:p w14:paraId="69FCD0F5" w14:textId="7BF6C2FB" w:rsidR="00755631" w:rsidRDefault="00755631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นายอำพล  ทุมมา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4A3118B" w14:textId="325F8BB8" w:rsidR="00755631" w:rsidRDefault="00755631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นางอารี  ตุลยก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ุล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67FE34B" w14:textId="5BA96961" w:rsidR="00755631" w:rsidRDefault="00125AA5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นายพีรพ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ทองแท้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D3CA680" w14:textId="794E770B" w:rsidR="00125AA5" w:rsidRDefault="00125AA5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นางบุญค</w:t>
      </w:r>
      <w:r w:rsidR="006E79BF">
        <w:rPr>
          <w:rFonts w:ascii="TH SarabunIT๙" w:hAnsi="TH SarabunIT๙" w:cs="TH SarabunIT๙" w:hint="cs"/>
          <w:sz w:val="32"/>
          <w:szCs w:val="32"/>
          <w:cs/>
        </w:rPr>
        <w:t>ล่อง  ศรี</w:t>
      </w:r>
      <w:proofErr w:type="spellStart"/>
      <w:r w:rsidR="006E79BF">
        <w:rPr>
          <w:rFonts w:ascii="TH SarabunIT๙" w:hAnsi="TH SarabunIT๙" w:cs="TH SarabunIT๙" w:hint="cs"/>
          <w:sz w:val="32"/>
          <w:szCs w:val="32"/>
          <w:cs/>
        </w:rPr>
        <w:t>โภ</w:t>
      </w:r>
      <w:proofErr w:type="spellEnd"/>
      <w:r w:rsidR="006E79BF">
        <w:rPr>
          <w:rFonts w:ascii="TH SarabunIT๙" w:hAnsi="TH SarabunIT๙" w:cs="TH SarabunIT๙" w:hint="cs"/>
          <w:sz w:val="32"/>
          <w:szCs w:val="32"/>
          <w:cs/>
        </w:rPr>
        <w:t>คา</w:t>
      </w:r>
      <w:r w:rsidR="006E79BF">
        <w:rPr>
          <w:rFonts w:ascii="TH SarabunIT๙" w:hAnsi="TH SarabunIT๙" w:cs="TH SarabunIT๙"/>
          <w:sz w:val="32"/>
          <w:szCs w:val="32"/>
          <w:cs/>
        </w:rPr>
        <w:tab/>
      </w:r>
      <w:r w:rsidR="006E79BF">
        <w:rPr>
          <w:rFonts w:ascii="TH SarabunIT๙" w:hAnsi="TH SarabunIT๙" w:cs="TH SarabunIT๙"/>
          <w:sz w:val="32"/>
          <w:szCs w:val="32"/>
          <w:cs/>
        </w:rPr>
        <w:tab/>
      </w:r>
      <w:r w:rsidR="006E79BF">
        <w:rPr>
          <w:rFonts w:ascii="TH SarabunIT๙" w:hAnsi="TH SarabunIT๙" w:cs="TH SarabunIT๙"/>
          <w:sz w:val="32"/>
          <w:szCs w:val="32"/>
          <w:cs/>
        </w:rPr>
        <w:tab/>
      </w:r>
      <w:r w:rsidR="006E79B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239DA61" w14:textId="1EC77FA5" w:rsidR="006E79BF" w:rsidRDefault="006E79BF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นายภานุมาศ  เอี่ยมอักษร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6789FDA" w14:textId="5E835C84" w:rsidR="006E79BF" w:rsidRDefault="006E79BF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นายนัทพง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เกียรติพิมล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0811A3A" w14:textId="55D0EB0F" w:rsidR="006E79BF" w:rsidRDefault="006E79BF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นายธนวัฒน์  จิ๋วใสแจ่ม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AD67764" w14:textId="1A24E1A3" w:rsidR="006E79BF" w:rsidRDefault="006E79BF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นางอุไร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  สุขเกษม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3F0F72B" w14:textId="4F5D7B31" w:rsidR="006E79BF" w:rsidRDefault="006E79BF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กรรมการและเลขานุการ</w:t>
      </w:r>
    </w:p>
    <w:p w14:paraId="6BF349D4" w14:textId="712FFF0A" w:rsidR="006E79BF" w:rsidRDefault="006E79BF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กรรมการและผู้ช่วยเลขานุการ</w:t>
      </w:r>
    </w:p>
    <w:p w14:paraId="59581B31" w14:textId="2AA368D6" w:rsidR="006E79BF" w:rsidRDefault="006E79BF" w:rsidP="00755631">
      <w:pPr>
        <w:pStyle w:val="a6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นางสาวรุจิรา  เกียรติพิมล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กรรมการและผู้ช่วยเลขานุการ</w:t>
      </w:r>
    </w:p>
    <w:p w14:paraId="59F99A2E" w14:textId="579CB8A4" w:rsidR="00E612DB" w:rsidRDefault="00E612DB" w:rsidP="00E612DB">
      <w:pPr>
        <w:pStyle w:val="a6"/>
        <w:spacing w:after="0"/>
        <w:ind w:left="3195"/>
        <w:rPr>
          <w:rFonts w:ascii="TH SarabunIT๙" w:hAnsi="TH SarabunIT๙" w:cs="TH SarabunIT๙"/>
          <w:sz w:val="32"/>
          <w:szCs w:val="32"/>
        </w:rPr>
      </w:pPr>
    </w:p>
    <w:p w14:paraId="2C3EAC35" w14:textId="3CCC54C3" w:rsidR="00E612DB" w:rsidRDefault="00E612DB" w:rsidP="005558F2">
      <w:pPr>
        <w:pStyle w:val="a6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2013BB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5CFFC041" w14:textId="7FCEDB06" w:rsidR="00E612DB" w:rsidRPr="00E612DB" w:rsidRDefault="00E612DB" w:rsidP="00E612DB">
      <w:pPr>
        <w:pStyle w:val="a6"/>
        <w:spacing w:after="0"/>
        <w:ind w:left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12D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5684ECBA" w14:textId="40D03B57" w:rsidR="001B1235" w:rsidRPr="00946F12" w:rsidRDefault="001B1235" w:rsidP="001B1235">
      <w:pPr>
        <w:rPr>
          <w:rFonts w:ascii="TH SarabunIT๙" w:hAnsi="TH SarabunIT๙" w:cs="TH SarabunIT๙"/>
          <w:sz w:val="32"/>
          <w:szCs w:val="32"/>
          <w:cs/>
        </w:rPr>
      </w:pPr>
    </w:p>
    <w:p w14:paraId="447A85E5" w14:textId="77777777" w:rsidR="00A078B7" w:rsidRDefault="00A078B7" w:rsidP="00A078B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C2A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 2  </w:t>
      </w:r>
      <w:r w:rsidRPr="009C2A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C2A8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14:paraId="2B6F725E" w14:textId="579C743D" w:rsidR="00A078B7" w:rsidRPr="008047B5" w:rsidRDefault="00A078B7" w:rsidP="001305C4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8047B5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1305C4" w:rsidRPr="008047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047B5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รับรองรายงานการประชุมคณะกรรมการบริหารกองทุนหลักประกันสุขภาพองค์การบร</w:t>
      </w:r>
      <w:r w:rsidR="001305C4" w:rsidRPr="008047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ิหารส่วนตำบลทุ่งต่อ  ครั้งที่  </w:t>
      </w:r>
      <w:r w:rsidR="00E1281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047B5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E1281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8047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เมื่อวัน</w:t>
      </w:r>
      <w:r w:rsidR="001305C4" w:rsidRPr="008047B5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8047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 </w:t>
      </w:r>
      <w:r w:rsidR="00E1281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305C4" w:rsidRPr="008047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  กันยายน </w:t>
      </w:r>
      <w:r w:rsidRPr="008047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พ.ศ.256</w:t>
      </w:r>
      <w:r w:rsidR="00E1281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6D834142" w14:textId="77777777" w:rsidR="001305C4" w:rsidRDefault="001305C4" w:rsidP="001305C4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6B7B42" w14:textId="3741C620" w:rsidR="001305C4" w:rsidRDefault="001305C4" w:rsidP="001305C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305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นายสมัคร  ตันกุลโรจน์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64B2B">
        <w:rPr>
          <w:rFonts w:ascii="TH SarabunIT๙" w:hAnsi="TH SarabunIT๙" w:cs="TH SarabunIT๙" w:hint="cs"/>
          <w:sz w:val="32"/>
          <w:szCs w:val="32"/>
          <w:cs/>
        </w:rPr>
        <w:t xml:space="preserve">ตามรายงานการประชุมคณะกรรมการกองทุนหลักประกันสุขภาพองค์การ  </w:t>
      </w:r>
    </w:p>
    <w:p w14:paraId="2B2CDD95" w14:textId="1726C3FC" w:rsidR="00464B2B" w:rsidRPr="001305C4" w:rsidRDefault="001305C4" w:rsidP="00464B2B">
      <w:pPr>
        <w:spacing w:after="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  <w:r w:rsidRPr="001305C4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(ประธานกรรมการ)</w:t>
      </w:r>
      <w:r w:rsidR="00464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64B2B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บริหารส่วนตำบลทุ่งต่อ  ครั้งที่  3/2564  เมื่อวันศุกร์ที่  10  กันยายน  พ.ศ. 2564  ขอให้คณะกรรมการฯ  ได้ตรวจสอบว่ามีข้อผิดพลาดที่ต้องแก้ไขเพิ่มเติมหรือไม่</w:t>
      </w:r>
    </w:p>
    <w:p w14:paraId="4A75AEFB" w14:textId="77777777" w:rsidR="00A078B7" w:rsidRDefault="00A078B7" w:rsidP="00464B2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C6B98A" w14:textId="2682D853" w:rsidR="00A078B7" w:rsidRDefault="00A078B7" w:rsidP="00A078B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83B3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3B3A">
        <w:rPr>
          <w:rFonts w:ascii="TH SarabunIT๙" w:hAnsi="TH SarabunIT๙" w:cs="TH SarabunIT๙" w:hint="cs"/>
          <w:sz w:val="32"/>
          <w:szCs w:val="32"/>
          <w:cs/>
        </w:rPr>
        <w:t>-</w:t>
      </w:r>
      <w:proofErr w:type="spellStart"/>
      <w:r w:rsidRPr="00883B3A">
        <w:rPr>
          <w:rFonts w:ascii="TH SarabunIT๙" w:hAnsi="TH SarabunIT๙" w:cs="TH SarabunIT๙" w:hint="cs"/>
          <w:sz w:val="32"/>
          <w:szCs w:val="32"/>
          <w:cs/>
        </w:rPr>
        <w:t>ไม</w:t>
      </w:r>
      <w:proofErr w:type="spellEnd"/>
      <w:r w:rsidRPr="00883B3A">
        <w:rPr>
          <w:rFonts w:ascii="TH SarabunIT๙" w:hAnsi="TH SarabunIT๙" w:cs="TH SarabunIT๙" w:hint="cs"/>
          <w:sz w:val="32"/>
          <w:szCs w:val="32"/>
          <w:cs/>
        </w:rPr>
        <w:t>มี-</w:t>
      </w:r>
    </w:p>
    <w:p w14:paraId="04B1BF39" w14:textId="77777777" w:rsidR="0093727C" w:rsidRDefault="0093727C" w:rsidP="00A078B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F8E854" w14:textId="0A03301F" w:rsidR="00670B3F" w:rsidRDefault="00670B3F" w:rsidP="00670B3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นายสมัคร  ตันกุลโรจน์</w:t>
      </w:r>
      <w:r w:rsidR="00A078B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A078B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3727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078B7">
        <w:rPr>
          <w:rFonts w:ascii="TH SarabunIT๙" w:hAnsi="TH SarabunIT๙" w:cs="TH SarabunIT๙" w:hint="cs"/>
          <w:sz w:val="32"/>
          <w:szCs w:val="32"/>
          <w:cs/>
        </w:rPr>
        <w:t>เมื่อในที่ประชุมไม่มีคณะกรรมการท่านใดแก้ไข/ เพิ่มเติม  รายงานการ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(ประธานกรรมการ)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078B7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 3/256</w:t>
      </w:r>
      <w:r w:rsidR="00464B2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5558F2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A078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A078B7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464B2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078B7">
        <w:rPr>
          <w:rFonts w:ascii="TH SarabunIT๙" w:hAnsi="TH SarabunIT๙" w:cs="TH SarabunIT๙" w:hint="cs"/>
          <w:sz w:val="32"/>
          <w:szCs w:val="32"/>
          <w:cs/>
        </w:rPr>
        <w:t xml:space="preserve">  ขอมติที่</w:t>
      </w:r>
    </w:p>
    <w:p w14:paraId="36F59E95" w14:textId="77777777" w:rsidR="00A078B7" w:rsidRDefault="00A078B7" w:rsidP="00670B3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ประชุมรับรองรายงานการประชุม</w:t>
      </w:r>
    </w:p>
    <w:p w14:paraId="07D17939" w14:textId="77777777" w:rsidR="00A078B7" w:rsidRDefault="00A078B7" w:rsidP="00A078B7">
      <w:pPr>
        <w:spacing w:after="0"/>
        <w:ind w:left="2880" w:hanging="2880"/>
        <w:rPr>
          <w:rFonts w:ascii="TH SarabunIT๙" w:hAnsi="TH SarabunIT๙" w:cs="TH SarabunIT๙"/>
          <w:b/>
          <w:bCs/>
          <w:sz w:val="32"/>
          <w:szCs w:val="32"/>
        </w:rPr>
      </w:pPr>
    </w:p>
    <w:p w14:paraId="0A2430F0" w14:textId="77777777" w:rsidR="00A078B7" w:rsidRPr="00883B3A" w:rsidRDefault="00A078B7" w:rsidP="00A078B7">
      <w:pPr>
        <w:spacing w:after="0"/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83B3A">
        <w:rPr>
          <w:rFonts w:ascii="TH SarabunIT๙" w:hAnsi="TH SarabunIT๙" w:cs="TH SarabunIT๙" w:hint="cs"/>
          <w:sz w:val="32"/>
          <w:szCs w:val="32"/>
          <w:cs/>
        </w:rPr>
        <w:t>รับรองรายงานประชุม  มีมติเป็นเอกฉันท์</w:t>
      </w:r>
    </w:p>
    <w:p w14:paraId="297627A1" w14:textId="77777777" w:rsidR="00A078B7" w:rsidRPr="008B526F" w:rsidRDefault="00A078B7" w:rsidP="00A078B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4DB070F" w14:textId="77777777" w:rsidR="00A078B7" w:rsidRDefault="00A078B7" w:rsidP="00A078B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9580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3</w:t>
      </w:r>
      <w:r w:rsidRPr="003958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580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เรื่องเพื่อทราบ  และถือปฏิบัติ</w:t>
      </w:r>
    </w:p>
    <w:p w14:paraId="51AA8D6F" w14:textId="450B9E04" w:rsidR="00C15D02" w:rsidRPr="008047B5" w:rsidRDefault="00A078B7" w:rsidP="00C15D02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47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 </w:t>
      </w:r>
      <w:r w:rsidR="00464B2B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อำนาจหน้าที่ของคณะกรรมการกองทุนหลักประกันสุขภาพ</w:t>
      </w:r>
    </w:p>
    <w:p w14:paraId="1700C400" w14:textId="77777777" w:rsidR="00A078B7" w:rsidRDefault="00A078B7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6C0454" w14:textId="20705BCB" w:rsidR="00C15D02" w:rsidRDefault="00C15D02" w:rsidP="00C15D0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305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นายสมัคร  ตันกุลโรจน์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ขอเชิญนางสาว</w:t>
      </w:r>
      <w:r w:rsidR="00464B2B">
        <w:rPr>
          <w:rFonts w:ascii="TH SarabunIT๙" w:hAnsi="TH SarabunIT๙" w:cs="TH SarabunIT๙" w:hint="cs"/>
          <w:sz w:val="32"/>
          <w:szCs w:val="32"/>
          <w:cs/>
        </w:rPr>
        <w:t>รุจิรา  เกียรติพิมล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 กรรมการและ</w:t>
      </w:r>
    </w:p>
    <w:p w14:paraId="31EEB334" w14:textId="2E0530B0" w:rsidR="00C15D02" w:rsidRDefault="00C15D02" w:rsidP="00C15D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305C4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(ประธานกรรมการ)</w:t>
      </w:r>
      <w:r w:rsidR="00464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64B2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64B2B"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ผู้ช่วยเลขานุการชี้แจง</w:t>
      </w:r>
    </w:p>
    <w:p w14:paraId="0D76662B" w14:textId="77777777" w:rsidR="00464B2B" w:rsidRDefault="00464B2B" w:rsidP="00C15D0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9B2445C" w14:textId="6F2562A9" w:rsidR="00C15D02" w:rsidRDefault="0093727C" w:rsidP="00C15D0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นางสาวรุจิรา  เกียรติพิมล</w:t>
      </w:r>
      <w:r w:rsidR="00C15D0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558F2">
        <w:rPr>
          <w:rFonts w:ascii="TH SarabunIT๙" w:hAnsi="TH SarabunIT๙" w:cs="TH SarabunIT๙" w:hint="cs"/>
          <w:sz w:val="32"/>
          <w:szCs w:val="32"/>
          <w:cs/>
        </w:rPr>
        <w:t>อำนาจหน้าที่ของคระกรรมการกองทุนตามข้อ  16 แห่งประกาศฯ พ.ศ.</w:t>
      </w:r>
    </w:p>
    <w:p w14:paraId="5206BEB3" w14:textId="701D2E70" w:rsidR="00A078B7" w:rsidRDefault="00C15D02" w:rsidP="005558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83B3A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กรรมการและเลขานุการ</w:t>
      </w:r>
      <w:r w:rsidRPr="00883B3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558F2">
        <w:rPr>
          <w:rFonts w:ascii="TH SarabunIT๙" w:hAnsi="TH SarabunIT๙" w:cs="TH SarabunIT๙" w:hint="cs"/>
          <w:sz w:val="32"/>
          <w:szCs w:val="32"/>
          <w:cs/>
        </w:rPr>
        <w:t>2561  กำหนดไว้มีดังนี้</w:t>
      </w:r>
    </w:p>
    <w:p w14:paraId="2A8B7C32" w14:textId="69A06951" w:rsidR="005558F2" w:rsidRPr="005558F2" w:rsidRDefault="005558F2" w:rsidP="005558F2">
      <w:pPr>
        <w:pStyle w:val="a6"/>
        <w:numPr>
          <w:ilvl w:val="0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พิจารณาอนุมัติแผนการเงินประจำของกองทุนฯ  โดยมีเจตนาให้คณะกรรมการกองทุนเห็นถึงการประมาณการใช้จ่ายเงินกองทุนฯ  ภาพรวมทั้งปีว่ามีการสนับสนุนเป็นจำนวนเงินรวมเท่าไร  มีแผนการใช้จ่ายเงินตามโครงการ  หรือกิจกรรม  (ข้อ 10 (1) ถึง (5))  จำนวนเท่าไร  หรืออาจจะทำแผนปฏิบัติงานลักษณะเหมือนตารางปฏิบัติการทำงาน  เพื่อเป็นเครื่องมือช่วยเตือนเมื่อถึงกำหนดเวลาการดำเนินงานกองทุนฯ  ด้วยก็ได้</w:t>
      </w:r>
    </w:p>
    <w:p w14:paraId="67CEBFAD" w14:textId="7B4CCF1E" w:rsidR="003156AD" w:rsidRDefault="002013BB" w:rsidP="005558F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5558F2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2397B67" w14:textId="77777777" w:rsidR="005558F2" w:rsidRDefault="005558F2" w:rsidP="003156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C260280" w14:textId="3F2F6337" w:rsidR="005558F2" w:rsidRDefault="005558F2" w:rsidP="005558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นางสาวรุจิรา  เกียรติพิมล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พิจารณาอนุมัติโครงการ หรือกิจกรรม ให้เป็นไปตามวัตถุประสงค์ของ</w:t>
      </w:r>
    </w:p>
    <w:p w14:paraId="493AC08A" w14:textId="5450A5FB" w:rsidR="005558F2" w:rsidRDefault="005558F2" w:rsidP="005558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83B3A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กรรมการและเลขานุการ</w:t>
      </w:r>
      <w:r w:rsidRPr="00883B3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กองทุนฯ  ตามข้อ  10</w:t>
      </w:r>
    </w:p>
    <w:p w14:paraId="34FC7283" w14:textId="7319D332" w:rsidR="005558F2" w:rsidRPr="005558F2" w:rsidRDefault="005558F2" w:rsidP="005558F2">
      <w:pPr>
        <w:pStyle w:val="a6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5558F2">
        <w:rPr>
          <w:rFonts w:ascii="TH SarabunIT๙" w:hAnsi="TH SarabunIT๙" w:cs="TH SarabunIT๙" w:hint="cs"/>
          <w:sz w:val="32"/>
          <w:szCs w:val="32"/>
          <w:cs/>
        </w:rPr>
        <w:t>ออกระเบียบที่จำเป็นเพื่อประสิทธิภาพในการบริหารกองทุน  ทั้งนี้  ต้องไม่ชัดหรือแย้งกับประกาศนี้</w:t>
      </w:r>
    </w:p>
    <w:p w14:paraId="6B926209" w14:textId="5BD94B58" w:rsidR="005558F2" w:rsidRDefault="005558F2" w:rsidP="005558F2">
      <w:pPr>
        <w:pStyle w:val="a6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สนับสนุนให้บุคคลในท้องถิ่นสามารถเข้าถึงบริการสาธารณสุขทั้งที่บ้าน ในชุมชน  หรือหน่วยบริการ  ได้อย่างทั่วถึงและมีประสิทธิภาพ</w:t>
      </w:r>
    </w:p>
    <w:p w14:paraId="3A2C45A9" w14:textId="57C0DCE6" w:rsidR="005558F2" w:rsidRDefault="005558F2" w:rsidP="005558F2">
      <w:pPr>
        <w:pStyle w:val="a6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ให้คำแนะนำในการจัดทำข้อมูลโครงการ  หรือกิจกรรมที่เกี่ยวกับงานสาธารณสุขของกลุ่มเป้าหมายแก่หน่วยงาน  องค์กรหรือกลุ่มประชาชน  และองค์กรปกครองส่วนท้องถิ่น</w:t>
      </w:r>
    </w:p>
    <w:p w14:paraId="1CE746B0" w14:textId="431F2CFD" w:rsidR="005558F2" w:rsidRDefault="005558F2" w:rsidP="005558F2">
      <w:pPr>
        <w:pStyle w:val="a6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</w:t>
      </w:r>
      <w:r w:rsidR="002569B4">
        <w:rPr>
          <w:rFonts w:ascii="TH SarabunIT๙" w:hAnsi="TH SarabunIT๙" w:cs="TH SarabunIT๙" w:hint="cs"/>
          <w:sz w:val="32"/>
          <w:szCs w:val="32"/>
          <w:cs/>
        </w:rPr>
        <w:t>าให้ความเห็นชอบรายงานผลการดำเนินงาน  รายงานการรับเงิน  การจ่ายเงิน  และเงินคงเหลือของกองทุนฯ</w:t>
      </w:r>
    </w:p>
    <w:p w14:paraId="1E0DB6C3" w14:textId="18313351" w:rsidR="000A6BBF" w:rsidRDefault="000A6BBF" w:rsidP="000A6BBF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การดำรงตำแหน่งแบะการพ้นตำแหน่งของกรรมการกองทุนตามข้อ  13 และข้อ  14  แห่งประกาศฯ  พ.ศ.2561  ดังนี้</w:t>
      </w:r>
    </w:p>
    <w:p w14:paraId="328A6373" w14:textId="591A864E" w:rsidR="000A6BBF" w:rsidRDefault="000A6BBF" w:rsidP="000A6BBF">
      <w:pPr>
        <w:pStyle w:val="a6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กรรมการในสัดส่วนตามข้อ  12 (2)  ผู้ทรงคุณวุฒิให้ท้องถิ่น (3) สมาชิกสภา อปท.  ที่สภามอบหมาย (4)  หัวหน้าหน่วยบริการปฐมภูมิ (5) อาสาสมัครสาธารณสุขประจำหมู่บ้าน (6) ผู้แทนหมู่บ้านหรือชุมชน และ (7)  ผู้แทนของศูนย์ประสานงานฯ  มีวาระอยู่ในตำแหน่งคราวละ 4 ปี นับแต่วันที่ออกคำสั่งแต่งตั้ง</w:t>
      </w:r>
    </w:p>
    <w:p w14:paraId="49A3CE16" w14:textId="05AE81C9" w:rsidR="005558F2" w:rsidRDefault="000A6BBF" w:rsidP="003156AD">
      <w:pPr>
        <w:pStyle w:val="a6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เมื่อกรรมการตามข้อ  12 (2) (3) (4) (5) (6) และ (7) ครบกำหนดตามวาระ 4 ปีแล้ว  หากยังไม่ได้มีการคัดเลือกรรมขึ้นใหม่  ให้กรรมการซึ่งพ้นจากตำแหน่งอยู่ในตำแหน่งเพื่อปฏิบัติหน้าที่ต่อไปจนกว่ากรรมการซึ่งได้รับการคัดเลือกขึ้นใหม่เข้ามาปฏิบัติหน้าที่  แต่ต้องไม่เกิน  90 วัน  นับแต่วันที่กรรมการพ้นตำแหน่ง</w:t>
      </w:r>
    </w:p>
    <w:p w14:paraId="6BD1B782" w14:textId="5754015D" w:rsidR="000A6BBF" w:rsidRDefault="000A6BBF" w:rsidP="000A6BBF">
      <w:pPr>
        <w:pStyle w:val="a6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กรณีที่กรรมการตามข้อ  12 (2) (3) (4) (5) (6) และ (7)  พ้นจากตำแหน่งก่อนครบวาระให้ดำเนินการคัดเลือกกรรมการประเภทเดียวกันแทนภายใน 30 วัน นับแต่วันที่ตำแหน่งกรรมการนั้นว่างลง  ตามประกาศสำนักงานหลักประกันสุขภาพแห่งชาติ  เรื่อง  หลักเกณฑ์การคัดเลือกรรมการในคณะกรรมการกองทนุหลักประกันสุขภาพในระดับท้องถิ่นหรือพื้นที่ พ.ศ. 2561  และให้ผู้ได้รับการคัด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ืออยู่ในตำแหน่งเท่ากับวาระที่เหลือของกรรมการซึ่งตนแทน  ยกเว้นกรณีที่วาระของกรรมการที่พ้นจากตำแหน่งก่อนครบวาระเหลืออยู่ไม่ถึง  90 วัน  จะไม่ดำเนินการคัดเลือกหรือแต่งตั้งกรรมการแทนตำแหน่งที่ว่างลงนั้นก็ได้  และให้คณะกรรมการกองทุนประกอบด้วยกรรมเท่าที่เหลืออยู่</w:t>
      </w:r>
    </w:p>
    <w:p w14:paraId="4CC54365" w14:textId="0AB60930" w:rsidR="00A131F2" w:rsidRDefault="00A131F2" w:rsidP="00A131F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48B1B02" w14:textId="6797C16A" w:rsidR="00A131F2" w:rsidRDefault="00A131F2" w:rsidP="00A131F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E3E75C" w14:textId="005B8AB2" w:rsidR="00A131F2" w:rsidRPr="00A131F2" w:rsidRDefault="00A131F2" w:rsidP="00A131F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2013BB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03C27D77" w14:textId="77777777" w:rsidR="00A131F2" w:rsidRPr="00ED2DE3" w:rsidRDefault="00A131F2" w:rsidP="00ED2DE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0ABDB5" w14:textId="2D376645" w:rsidR="000A6BBF" w:rsidRDefault="000A6BBF" w:rsidP="000A6BBF">
      <w:pPr>
        <w:pStyle w:val="a6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กรณีกรรมการที่สถา  อปท.  มอบหมายตามข้อ  12  (3)  ว่างลงโดยไม่ใช</w:t>
      </w:r>
      <w:r w:rsidR="006164FD">
        <w:rPr>
          <w:rFonts w:ascii="TH SarabunIT๙" w:hAnsi="TH SarabunIT๙" w:cs="TH SarabunIT๙" w:hint="cs"/>
          <w:sz w:val="32"/>
          <w:szCs w:val="32"/>
          <w:cs/>
        </w:rPr>
        <w:t>่เหตุผลการพ้นจากตำแหน่งก่อนครบวาระ 4 ปี ให้คณะกรรมกงอททุนประกอบด้วยกรรมการที่เหลือยู่</w:t>
      </w:r>
    </w:p>
    <w:p w14:paraId="2C186DF9" w14:textId="0B805830" w:rsidR="006164FD" w:rsidRDefault="006164FD" w:rsidP="000A6BBF">
      <w:pPr>
        <w:pStyle w:val="a6"/>
        <w:numPr>
          <w:ilvl w:val="0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กรณีกรรมการตามข้อ  12 (2) (3) (4) (5) (6)  และ (7)  นอกจากการพ้นจากตำแหน่งตามวาระ  4  ปี  แล้วให้พ้นจากตำแหน่ง  ในกรณีดังต่อไปนี้</w:t>
      </w:r>
    </w:p>
    <w:p w14:paraId="55C3DA97" w14:textId="7EC53A93" w:rsidR="006164FD" w:rsidRDefault="006164FD" w:rsidP="006164FD">
      <w:pPr>
        <w:pStyle w:val="a6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ตาย</w:t>
      </w:r>
    </w:p>
    <w:p w14:paraId="6F6527C3" w14:textId="448700BA" w:rsidR="006164FD" w:rsidRDefault="006164FD" w:rsidP="006164FD">
      <w:pPr>
        <w:pStyle w:val="a6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ลาออก</w:t>
      </w:r>
    </w:p>
    <w:p w14:paraId="0A33A9FA" w14:textId="73975759" w:rsidR="006164FD" w:rsidRDefault="006164FD" w:rsidP="006164FD">
      <w:pPr>
        <w:pStyle w:val="a6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ย้ายไปดำรงตำแหน่งหรือไปประกอบอาชีในท้องถิ่นหรือพื้นที่อื่น</w:t>
      </w:r>
    </w:p>
    <w:p w14:paraId="0FFEF150" w14:textId="30143266" w:rsidR="006164FD" w:rsidRDefault="006164FD" w:rsidP="006164FD">
      <w:pPr>
        <w:pStyle w:val="a6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เป็นคนไร้ความสามารถหรือเหมือนไร้ความสามารถ</w:t>
      </w:r>
    </w:p>
    <w:p w14:paraId="11DE50DE" w14:textId="33B7C7F8" w:rsidR="006164FD" w:rsidRDefault="006164FD" w:rsidP="006164FD">
      <w:pPr>
        <w:pStyle w:val="a6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เป็นบุคคลล้มละลาย</w:t>
      </w:r>
    </w:p>
    <w:p w14:paraId="2C7F47F7" w14:textId="00CE4C6F" w:rsidR="006164FD" w:rsidRDefault="006164FD" w:rsidP="006164FD">
      <w:pPr>
        <w:pStyle w:val="a6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ได้รับโทษจำคุกโดยคำพิพากษาถึงที่สุดให้จำคุก  เว้นแต่โทษสำหรับความคิดที่ได้กระทำโดยประมาณหรือความผิดลหุโทษ</w:t>
      </w:r>
    </w:p>
    <w:p w14:paraId="0556F999" w14:textId="48C1558B" w:rsidR="006164FD" w:rsidRDefault="006164FD" w:rsidP="006164FD">
      <w:pPr>
        <w:pStyle w:val="a6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พ้นจากความเป็นสมาชิกภาพของสภา  อปท.  อาสาสมัครสาธารณสุขประจำหมู่บ้านผู้แทนศูนย์ประสานงานฯ  หรือหน่วยรับเรื่องร้องเรียน</w:t>
      </w:r>
      <w:r w:rsidR="00895C96">
        <w:rPr>
          <w:rFonts w:ascii="TH SarabunIT๙" w:hAnsi="TH SarabunIT๙" w:cs="TH SarabunIT๙" w:hint="cs"/>
          <w:sz w:val="32"/>
          <w:szCs w:val="32"/>
          <w:cs/>
        </w:rPr>
        <w:t>อิสร</w:t>
      </w:r>
      <w:r w:rsidR="002F0A9E">
        <w:rPr>
          <w:rFonts w:ascii="TH SarabunIT๙" w:hAnsi="TH SarabunIT๙" w:cs="TH SarabunIT๙" w:hint="cs"/>
          <w:sz w:val="32"/>
          <w:szCs w:val="32"/>
          <w:cs/>
        </w:rPr>
        <w:t>ะในท้องถิ่น</w:t>
      </w:r>
    </w:p>
    <w:p w14:paraId="3BFB8286" w14:textId="411A67E7" w:rsidR="002F0A9E" w:rsidRDefault="002F0A9E" w:rsidP="006164FD">
      <w:pPr>
        <w:pStyle w:val="a6"/>
        <w:numPr>
          <w:ilvl w:val="0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ขาดประชุม  3  ครั้งติดต่อกันโดยไม่มีเหตุอันสมควร</w:t>
      </w:r>
    </w:p>
    <w:p w14:paraId="02866998" w14:textId="77777777" w:rsidR="00A131F2" w:rsidRDefault="00A131F2" w:rsidP="003156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9C4A36" w14:textId="7DA6C953" w:rsidR="003156AD" w:rsidRDefault="003156AD" w:rsidP="003156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4</w:t>
      </w:r>
      <w:r w:rsidRPr="0039580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580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</w:p>
    <w:p w14:paraId="4A09476C" w14:textId="77B29C63" w:rsidR="00764820" w:rsidRDefault="003156AD" w:rsidP="006B14DB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47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 </w:t>
      </w:r>
      <w:r w:rsidR="007648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พิจารณาให้ความเห็นชอบรายงานการเงิน  ไตรมาส  1 </w:t>
      </w:r>
      <w:r w:rsidR="006B14D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ของปีงบประมาณ  พ.ศ.2566</w:t>
      </w:r>
      <w:r w:rsidR="007648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64820">
        <w:rPr>
          <w:rFonts w:ascii="TH SarabunIT๙" w:hAnsi="TH SarabunIT๙" w:cs="TH SarabunIT๙" w:hint="cs"/>
          <w:b/>
          <w:bCs/>
          <w:sz w:val="32"/>
          <w:szCs w:val="32"/>
          <w:cs/>
        </w:rPr>
        <w:t>(เดือนตุลาคม  2565  ถึง ธันวาคม  2565)</w:t>
      </w:r>
      <w:r w:rsidR="0076482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61E7BC9C" w14:textId="6105CAA1" w:rsidR="00A078B7" w:rsidRPr="00007987" w:rsidRDefault="00A078B7" w:rsidP="00764820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23B8F81" w14:textId="00530473" w:rsidR="003156AD" w:rsidRDefault="003156AD" w:rsidP="003156A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305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นายสมัคร  ตันกุลโรจน์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764820">
        <w:rPr>
          <w:rFonts w:ascii="TH SarabunIT๙" w:hAnsi="TH SarabunIT๙" w:cs="TH SarabunIT๙" w:hint="cs"/>
          <w:sz w:val="32"/>
          <w:szCs w:val="32"/>
          <w:cs/>
        </w:rPr>
        <w:t>นางสาวชาณินันท์  เชาว์เฉลิมพงศ์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47B5">
        <w:rPr>
          <w:rFonts w:ascii="TH SarabunIT๙" w:hAnsi="TH SarabunIT๙" w:cs="TH SarabunIT๙" w:hint="cs"/>
          <w:sz w:val="32"/>
          <w:szCs w:val="32"/>
          <w:cs/>
        </w:rPr>
        <w:t>ชี้แจงครับ</w:t>
      </w:r>
    </w:p>
    <w:p w14:paraId="11FD11BF" w14:textId="77777777" w:rsidR="003156AD" w:rsidRDefault="003156AD" w:rsidP="003156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305C4"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(ประธานกรรมการ)</w:t>
      </w:r>
    </w:p>
    <w:p w14:paraId="349E839C" w14:textId="7C99BC24" w:rsidR="008047B5" w:rsidRDefault="008047B5" w:rsidP="003156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D39E53" w14:textId="416DA9B3" w:rsidR="006B14DB" w:rsidRDefault="006B14DB" w:rsidP="003156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13FFCF" w14:textId="4549827D" w:rsidR="006B14DB" w:rsidRDefault="006B14DB" w:rsidP="003156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1FCA88" w14:textId="4EA98412" w:rsidR="006B14DB" w:rsidRDefault="006B14DB" w:rsidP="003156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3C7703" w14:textId="22AE8B14" w:rsidR="006B14DB" w:rsidRDefault="006B14DB" w:rsidP="003156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1A41B4" w14:textId="13575C27" w:rsidR="006B14DB" w:rsidRDefault="006B14DB" w:rsidP="003156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976FBC4" w14:textId="04A55F81" w:rsidR="006B14DB" w:rsidRDefault="006B14DB" w:rsidP="003156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74D8E69" w14:textId="555D34F9" w:rsidR="006B14DB" w:rsidRDefault="006B14DB" w:rsidP="003156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3C624B2" w14:textId="137AC49E" w:rsidR="006B14DB" w:rsidRDefault="006B14DB" w:rsidP="003156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6020382" w14:textId="77777777" w:rsidR="00ED2DE3" w:rsidRDefault="00ED2DE3" w:rsidP="003156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7D58FED" w14:textId="2061F349" w:rsidR="006B14DB" w:rsidRPr="006B14DB" w:rsidRDefault="006B14DB" w:rsidP="006B14D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B14DB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2013BB">
        <w:rPr>
          <w:rFonts w:ascii="TH SarabunIT๙" w:hAnsi="TH SarabunIT๙" w:cs="TH SarabunIT๙"/>
          <w:sz w:val="32"/>
          <w:szCs w:val="32"/>
        </w:rPr>
        <w:t>6</w:t>
      </w:r>
      <w:r w:rsidRPr="006B14DB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3D4E088E" w14:textId="77777777" w:rsidR="006B14DB" w:rsidRDefault="006B14DB" w:rsidP="006B14D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512131" w14:textId="77777777" w:rsidR="006B14DB" w:rsidRDefault="00764820" w:rsidP="00764820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นางสาวชาณินันท์  เชาว์เฉลิมพงศ์  </w:t>
      </w:r>
      <w:r w:rsidRPr="008047B5">
        <w:rPr>
          <w:rFonts w:ascii="TH SarabunIT๙" w:hAnsi="TH SarabunIT๙" w:cs="TH SarabunIT๙" w:hint="cs"/>
          <w:sz w:val="32"/>
          <w:szCs w:val="32"/>
          <w:cs/>
        </w:rPr>
        <w:t>ขอรายงาน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การเงินไตรมาส 1 ของปีงบประมาณ พ.ศ.2566</w:t>
      </w:r>
      <w:r w:rsidR="006B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(เดื</w:t>
      </w:r>
      <w:r w:rsidR="006B14DB">
        <w:rPr>
          <w:rFonts w:ascii="TH SarabunIT๙" w:hAnsi="TH SarabunIT๙" w:cs="TH SarabunIT๙" w:hint="cs"/>
          <w:sz w:val="32"/>
          <w:szCs w:val="32"/>
          <w:cs/>
        </w:rPr>
        <w:t>อน</w:t>
      </w:r>
    </w:p>
    <w:p w14:paraId="3C45514C" w14:textId="6BA34C3A" w:rsidR="00764820" w:rsidRPr="008047B5" w:rsidRDefault="006B14DB" w:rsidP="00764820">
      <w:pPr>
        <w:spacing w:after="0"/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(กรรมการและผู้ช่วยเลขานุการ)     </w:t>
      </w:r>
      <w:r w:rsidR="00764820">
        <w:rPr>
          <w:rFonts w:ascii="TH SarabunIT๙" w:hAnsi="TH SarabunIT๙" w:cs="TH SarabunIT๙" w:hint="cs"/>
          <w:sz w:val="32"/>
          <w:szCs w:val="32"/>
          <w:cs/>
        </w:rPr>
        <w:t>ตุลาคม  2565 ถึง ธันวาคม  2565)</w:t>
      </w:r>
    </w:p>
    <w:p w14:paraId="4A4CA581" w14:textId="6391E332" w:rsidR="00764820" w:rsidRDefault="00764820" w:rsidP="0076482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ยอดยกมาจากปีที่แล้ว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ไตรมาสนี้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14DB">
        <w:rPr>
          <w:rFonts w:ascii="TH SarabunIT๙" w:hAnsi="TH SarabunIT๙" w:cs="TH SarabunIT๙"/>
          <w:sz w:val="32"/>
          <w:szCs w:val="32"/>
        </w:rPr>
        <w:t>354</w:t>
      </w:r>
      <w:r w:rsidR="006B14D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B14DB">
        <w:rPr>
          <w:rFonts w:ascii="TH SarabunIT๙" w:hAnsi="TH SarabunIT๙" w:cs="TH SarabunIT๙"/>
          <w:sz w:val="32"/>
          <w:szCs w:val="32"/>
        </w:rPr>
        <w:t>227.12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797617FB" w14:textId="5EAFB7F4" w:rsidR="00764820" w:rsidRDefault="00764820" w:rsidP="0076482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14DB">
        <w:rPr>
          <w:rFonts w:ascii="TH SarabunIT๙" w:hAnsi="TH SarabunIT๙" w:cs="TH SarabunIT๙"/>
          <w:sz w:val="32"/>
          <w:szCs w:val="32"/>
        </w:rPr>
        <w:t>354</w:t>
      </w:r>
      <w:r w:rsidR="006B14D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B14DB">
        <w:rPr>
          <w:rFonts w:ascii="TH SarabunIT๙" w:hAnsi="TH SarabunIT๙" w:cs="TH SarabunIT๙"/>
          <w:sz w:val="32"/>
          <w:szCs w:val="32"/>
        </w:rPr>
        <w:t>227.12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4282FB62" w14:textId="4B5C1B6C" w:rsidR="00764820" w:rsidRDefault="00764820" w:rsidP="0076482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รวมรายรับ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ไตรมาสนี้           </w:t>
      </w:r>
      <w:r w:rsidR="006B14DB">
        <w:rPr>
          <w:rFonts w:ascii="TH SarabunIT๙" w:hAnsi="TH SarabunIT๙" w:cs="TH SarabunIT๙" w:hint="cs"/>
          <w:sz w:val="32"/>
          <w:szCs w:val="32"/>
          <w:cs/>
        </w:rPr>
        <w:t>91,280.00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35F2BA8A" w14:textId="140135B8" w:rsidR="00764820" w:rsidRDefault="00764820" w:rsidP="0076482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14DB">
        <w:rPr>
          <w:rFonts w:ascii="TH SarabunIT๙" w:hAnsi="TH SarabunIT๙" w:cs="TH SarabunIT๙" w:hint="cs"/>
          <w:sz w:val="32"/>
          <w:szCs w:val="32"/>
          <w:cs/>
        </w:rPr>
        <w:t xml:space="preserve">  91,280.00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3BEB151A" w14:textId="1A2CED12" w:rsidR="00764820" w:rsidRDefault="00764820" w:rsidP="0076482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ไตรมาสนี้            </w:t>
      </w:r>
      <w:r w:rsidR="006B14D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0.00  บาท</w:t>
      </w:r>
    </w:p>
    <w:p w14:paraId="44955F89" w14:textId="64286439" w:rsidR="00764820" w:rsidRDefault="00764820" w:rsidP="0076482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B14DB">
        <w:rPr>
          <w:rFonts w:ascii="TH SarabunIT๙" w:hAnsi="TH SarabunIT๙" w:cs="TH SarabunIT๙"/>
          <w:sz w:val="32"/>
          <w:szCs w:val="32"/>
          <w:cs/>
        </w:rPr>
        <w:tab/>
      </w:r>
      <w:r w:rsidR="006B14DB">
        <w:rPr>
          <w:rFonts w:ascii="TH SarabunIT๙" w:hAnsi="TH SarabunIT๙" w:cs="TH SarabunIT๙" w:hint="cs"/>
          <w:sz w:val="32"/>
          <w:szCs w:val="32"/>
          <w:cs/>
        </w:rPr>
        <w:t xml:space="preserve"> 0</w:t>
      </w:r>
      <w:r>
        <w:rPr>
          <w:rFonts w:ascii="TH SarabunIT๙" w:hAnsi="TH SarabunIT๙" w:cs="TH SarabunIT๙" w:hint="cs"/>
          <w:sz w:val="32"/>
          <w:szCs w:val="32"/>
          <w:cs/>
        </w:rPr>
        <w:t>.00  บาท</w:t>
      </w:r>
    </w:p>
    <w:p w14:paraId="317EE37C" w14:textId="7CAAE8EE" w:rsidR="00764820" w:rsidRDefault="00764820" w:rsidP="0076482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คงเหลือยกไป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ไตรมาสนี้          </w:t>
      </w:r>
      <w:r w:rsidR="006B14DB">
        <w:rPr>
          <w:rFonts w:ascii="TH SarabunIT๙" w:hAnsi="TH SarabunIT๙" w:cs="TH SarabunIT๙" w:hint="cs"/>
          <w:sz w:val="32"/>
          <w:szCs w:val="32"/>
          <w:cs/>
        </w:rPr>
        <w:t>445,507.12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6BE9E848" w14:textId="79A94A12" w:rsidR="00764820" w:rsidRDefault="00764820" w:rsidP="0076482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14DB">
        <w:rPr>
          <w:rFonts w:ascii="TH SarabunIT๙" w:hAnsi="TH SarabunIT๙" w:cs="TH SarabunIT๙" w:hint="cs"/>
          <w:sz w:val="32"/>
          <w:szCs w:val="32"/>
          <w:cs/>
        </w:rPr>
        <w:t>445,507.12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6E8B91BE" w14:textId="77777777" w:rsidR="006B14DB" w:rsidRDefault="006B14DB" w:rsidP="0076482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F2A101" w14:textId="4CF2A388" w:rsidR="008047B5" w:rsidRDefault="00764820" w:rsidP="006B14D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8D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0B1767A0" w14:textId="77777777" w:rsidR="00A078B7" w:rsidRDefault="00A078B7" w:rsidP="00A078B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55B8BE" w14:textId="52058370" w:rsidR="006B14DB" w:rsidRDefault="008047B5" w:rsidP="006B14DB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 w:rsidR="00A078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 </w:t>
      </w:r>
      <w:r w:rsidR="006B14DB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พิจารณาให้ความเห็นชอบรายงานผลการดำเนินงาน  รายงานการรับเงิน  การจ่ายเงิน  และเงินคงเหลือของกองทุนหลักประกันสุขภาพ อบต.ทุ่งต่อ  ประจำปีงบประมาณ  พ.ศ. 2565</w:t>
      </w:r>
      <w:r w:rsidR="00A94C9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B14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(เดือนตุลาคม 2565)</w:t>
      </w:r>
    </w:p>
    <w:p w14:paraId="299D282B" w14:textId="77777777" w:rsidR="006B14DB" w:rsidRDefault="006B14DB" w:rsidP="006B14D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470464" w14:textId="08AD1A8D" w:rsidR="006B14DB" w:rsidRDefault="006B14DB" w:rsidP="006B14DB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นางสาวชาณินันท์  เชาว์เฉลิมพงศ์  </w:t>
      </w:r>
      <w:r w:rsidRPr="008047B5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  รายงานการรับเงิน  การจ่ายเงิน</w:t>
      </w:r>
    </w:p>
    <w:p w14:paraId="0D1AB69E" w14:textId="5A9E82B3" w:rsidR="006B14DB" w:rsidRDefault="006B14DB" w:rsidP="006B14DB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(กรรมการและผู้ช่วยเลขานุการ)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>และเงินคงเหลือของกองทุนหลักประกันสุขภาพ อบต.ทุ่งต่อ  ประจำปีงบประมาณ 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 xml:space="preserve">  (เดือนตุลาคม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D62DD">
        <w:rPr>
          <w:rFonts w:ascii="TH SarabunIT๙" w:hAnsi="TH SarabunIT๙" w:cs="TH SarabunIT๙"/>
          <w:sz w:val="32"/>
          <w:szCs w:val="32"/>
          <w:cs/>
        </w:rPr>
        <w:tab/>
      </w:r>
      <w:r w:rsidRPr="00AD62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4DC7954" w14:textId="0426AF2D" w:rsidR="006B14DB" w:rsidRDefault="006B14DB" w:rsidP="006B14D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ยอดยกมาจากปีที่แล้ว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354,227.12  บาท</w:t>
      </w:r>
    </w:p>
    <w:p w14:paraId="2927729E" w14:textId="38259487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354,227.12  บาท</w:t>
      </w:r>
    </w:p>
    <w:p w14:paraId="6964EED6" w14:textId="77777777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รวมรายรับ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เดือนนี้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0.00  บาท</w:t>
      </w:r>
    </w:p>
    <w:p w14:paraId="602B86F8" w14:textId="77777777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0.00  บาท</w:t>
      </w:r>
    </w:p>
    <w:p w14:paraId="00E5C245" w14:textId="30D99186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เดือนนี้                       0.00  บาท</w:t>
      </w:r>
    </w:p>
    <w:p w14:paraId="095A934F" w14:textId="38EBD86B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0.00  บาท</w:t>
      </w:r>
    </w:p>
    <w:p w14:paraId="72D1E0B0" w14:textId="19793979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คงเหลือยกไป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เดือนนี้             354,227</w:t>
      </w:r>
      <w:r>
        <w:rPr>
          <w:rFonts w:ascii="TH SarabunIT๙" w:hAnsi="TH SarabunIT๙" w:cs="TH SarabunIT๙"/>
          <w:sz w:val="32"/>
          <w:szCs w:val="32"/>
        </w:rPr>
        <w:t>.12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78A5C4F8" w14:textId="00085AD3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354,227</w:t>
      </w:r>
      <w:r>
        <w:rPr>
          <w:rFonts w:ascii="TH SarabunIT๙" w:hAnsi="TH SarabunIT๙" w:cs="TH SarabunIT๙"/>
          <w:sz w:val="32"/>
          <w:szCs w:val="32"/>
        </w:rPr>
        <w:t>.12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0A825E73" w14:textId="665CA96C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8D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0BDC8468" w14:textId="25D03A09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4F4436" w14:textId="3BF89665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AAE852B" w14:textId="2437B2B7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CFE622" w14:textId="4DBC5D0C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4A8620" w14:textId="7F8C2755" w:rsidR="006B14DB" w:rsidRDefault="006B14DB" w:rsidP="006B14D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2013BB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372B8B6A" w14:textId="77777777" w:rsidR="006B14DB" w:rsidRDefault="006B14DB" w:rsidP="006B14D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3BE0EFE" w14:textId="6BCA8DA0" w:rsidR="006B14DB" w:rsidRDefault="006B14DB" w:rsidP="006B14DB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4.3  เรื่อง  พิจารณาให้ความเห็นชอบรายงานผลการดำเนินงาน  รายงานการรับเงิน  การจ่ายเงิน  และเงินคงเหลือของกองทุนหลักประกันสุขภาพ อบต.ทุ่งต่อ  ประจำปีงบประมาณ  พ.ศ. 256</w:t>
      </w:r>
      <w:r w:rsidR="00A94C9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(เดือนพฤศจิกายน 2565)</w:t>
      </w:r>
    </w:p>
    <w:p w14:paraId="3D51F835" w14:textId="77777777" w:rsidR="006B14DB" w:rsidRDefault="006B14DB" w:rsidP="006B14D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ABE7D1" w14:textId="77777777" w:rsidR="006B14DB" w:rsidRDefault="006B14DB" w:rsidP="006B14DB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นางสาวชาณินันท์  เชาว์เฉลิมพงศ์  </w:t>
      </w:r>
      <w:r w:rsidRPr="008047B5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  รายงานการรับเงิน  การจ่ายเงิน</w:t>
      </w:r>
    </w:p>
    <w:p w14:paraId="39E8F93E" w14:textId="5CBCD64F" w:rsidR="006B14DB" w:rsidRDefault="006B14DB" w:rsidP="006B14DB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(กรรมการและผู้ช่วยเลขานุการ)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>และเงินคงเหลือของกองทุนหลักประกันสุขภาพ อบต.ทุ่งต่อ  ประจำปีงบประมาณ 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 xml:space="preserve">  (เดือน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D62DD">
        <w:rPr>
          <w:rFonts w:ascii="TH SarabunIT๙" w:hAnsi="TH SarabunIT๙" w:cs="TH SarabunIT๙"/>
          <w:sz w:val="32"/>
          <w:szCs w:val="32"/>
          <w:cs/>
        </w:rPr>
        <w:tab/>
      </w:r>
      <w:r w:rsidRPr="00AD62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9AEA1D4" w14:textId="77777777" w:rsidR="006B14DB" w:rsidRDefault="006B14DB" w:rsidP="006B14DB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ยอดยกมาจากปีที่แล้ว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354,227.12  บาท</w:t>
      </w:r>
    </w:p>
    <w:p w14:paraId="7B8327D7" w14:textId="77777777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354,227.12  บาท</w:t>
      </w:r>
    </w:p>
    <w:p w14:paraId="719C5D89" w14:textId="51AC0721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รวมรายรับ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เดือนนี้                 1,280.00  บาท</w:t>
      </w:r>
    </w:p>
    <w:p w14:paraId="16BD497B" w14:textId="2E5C88CD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1,280.00  บาท</w:t>
      </w:r>
    </w:p>
    <w:p w14:paraId="76B8BF22" w14:textId="77777777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เดือนนี้                       0.00  บาท</w:t>
      </w:r>
    </w:p>
    <w:p w14:paraId="2889782F" w14:textId="77777777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0.00  บาท</w:t>
      </w:r>
    </w:p>
    <w:p w14:paraId="3CD46E3A" w14:textId="33FFF02D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คงเหลือยกไป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เดือนนี้             35</w:t>
      </w:r>
      <w:r w:rsidR="000F2D46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0F2D46">
        <w:rPr>
          <w:rFonts w:ascii="TH SarabunIT๙" w:hAnsi="TH SarabunIT๙" w:cs="TH SarabunIT๙" w:hint="cs"/>
          <w:sz w:val="32"/>
          <w:szCs w:val="32"/>
          <w:cs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>.12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3C958807" w14:textId="54E35173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35</w:t>
      </w:r>
      <w:r w:rsidR="000F2D46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0F2D46">
        <w:rPr>
          <w:rFonts w:ascii="TH SarabunIT๙" w:hAnsi="TH SarabunIT๙" w:cs="TH SarabunIT๙" w:hint="cs"/>
          <w:sz w:val="32"/>
          <w:szCs w:val="32"/>
          <w:cs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>.12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4F905008" w14:textId="77777777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8D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466E1B19" w14:textId="77777777" w:rsidR="006B14DB" w:rsidRDefault="006B14DB" w:rsidP="006B14D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5326A21A" w14:textId="70A13B5D" w:rsidR="00C16601" w:rsidRDefault="00C16601" w:rsidP="00C16601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4.4  เรื่อง  พิจารณาให้ความเห็นชอบรายงานผลการดำเนินงาน  รายงานการรับเงิน  การจ่ายเงิน  และเงินคงเหลือของกองทุนหลักประกันสุขภาพ อบต.ทุ่งต่อ  ประจำปีงบประมาณ  พ.ศ. 256</w:t>
      </w:r>
      <w:r w:rsidR="00A94C9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(เดือนธันวาคม  2565)</w:t>
      </w:r>
    </w:p>
    <w:p w14:paraId="0C25A739" w14:textId="77777777" w:rsidR="00C16601" w:rsidRDefault="00C16601" w:rsidP="00C1660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8CFF24" w14:textId="77777777" w:rsidR="00C16601" w:rsidRDefault="00C16601" w:rsidP="00C16601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นางสาวชาณินันท์  เชาว์เฉลิมพงศ์  </w:t>
      </w:r>
      <w:r w:rsidRPr="008047B5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  รายงานการรับเงิน  การจ่ายเงิน</w:t>
      </w:r>
    </w:p>
    <w:p w14:paraId="0B24BBDB" w14:textId="1EB831CD" w:rsidR="00C16601" w:rsidRDefault="00C16601" w:rsidP="00C16601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(กรรมการและผู้ช่วยเลขานุการ)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>และเงินคงเหลือของกองทุนหลักประกันสุขภาพ อบต.ทุ่งต่อ  ประจำปีงบประมาณ 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 xml:space="preserve">  (เดือน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D62DD">
        <w:rPr>
          <w:rFonts w:ascii="TH SarabunIT๙" w:hAnsi="TH SarabunIT๙" w:cs="TH SarabunIT๙"/>
          <w:sz w:val="32"/>
          <w:szCs w:val="32"/>
          <w:cs/>
        </w:rPr>
        <w:tab/>
      </w:r>
      <w:r w:rsidRPr="00AD62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B4787BE" w14:textId="507130A7" w:rsidR="00C16601" w:rsidRDefault="00C16601" w:rsidP="00C16601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ยอดยกมาจากปีที่แล้ว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355,507.12  บาท</w:t>
      </w:r>
    </w:p>
    <w:p w14:paraId="222F4CEE" w14:textId="12B11B16" w:rsidR="00C16601" w:rsidRDefault="00C16601" w:rsidP="00C166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355,507.12  บาท</w:t>
      </w:r>
    </w:p>
    <w:p w14:paraId="0BA71630" w14:textId="446C6320" w:rsidR="00C16601" w:rsidRDefault="00C16601" w:rsidP="00C166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รวมรายรับ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เดือนนี้                        0.00  บาท</w:t>
      </w:r>
    </w:p>
    <w:p w14:paraId="240AED1B" w14:textId="18F02A72" w:rsidR="00C16601" w:rsidRDefault="00C16601" w:rsidP="00C166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0.00  บาท</w:t>
      </w:r>
    </w:p>
    <w:p w14:paraId="5236EB17" w14:textId="50991202" w:rsidR="00C16601" w:rsidRDefault="00C16601" w:rsidP="00C166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เดือนนี้                        0.00  บาท</w:t>
      </w:r>
    </w:p>
    <w:p w14:paraId="1FE5B9BC" w14:textId="1B54C938" w:rsidR="00C16601" w:rsidRDefault="00C16601" w:rsidP="00C166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0.00  บาท</w:t>
      </w:r>
    </w:p>
    <w:p w14:paraId="4B1315BF" w14:textId="1B8E094D" w:rsidR="00C16601" w:rsidRDefault="00C16601" w:rsidP="00C166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คงเหลือยกไป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เดือนนี้             445,507</w:t>
      </w:r>
      <w:r>
        <w:rPr>
          <w:rFonts w:ascii="TH SarabunIT๙" w:hAnsi="TH SarabunIT๙" w:cs="TH SarabunIT๙"/>
          <w:sz w:val="32"/>
          <w:szCs w:val="32"/>
        </w:rPr>
        <w:t>.12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36361FEC" w14:textId="1F407AAE" w:rsidR="00C16601" w:rsidRDefault="00C16601" w:rsidP="00C166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445,507</w:t>
      </w:r>
      <w:r>
        <w:rPr>
          <w:rFonts w:ascii="TH SarabunIT๙" w:hAnsi="TH SarabunIT๙" w:cs="TH SarabunIT๙"/>
          <w:sz w:val="32"/>
          <w:szCs w:val="32"/>
        </w:rPr>
        <w:t>.12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07AF2953" w14:textId="79873F3E" w:rsidR="00A94C91" w:rsidRDefault="00A94C91" w:rsidP="00A94C9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2013BB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50E5152C" w14:textId="77777777" w:rsidR="00A94C91" w:rsidRDefault="00A94C91" w:rsidP="00A94C9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5736AEA" w14:textId="77777777" w:rsidR="00C16601" w:rsidRDefault="00C16601" w:rsidP="00C166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8D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1BC58663" w14:textId="77777777" w:rsidR="00A078B7" w:rsidRDefault="00A078B7" w:rsidP="00A078B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1CFD9F" w14:textId="540FEC0E" w:rsidR="00A94C91" w:rsidRDefault="00A94C91" w:rsidP="00A94C91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4.5  เรื่อง  พิจารณาให้ความเห็นชอบรายงานผลการดำเนินงาน  รายงานการรับเงิน  การจ่ายเงิน  และเงินคงเหลือของกองทุนหลักประกันสุขภาพ อบต.ทุ่งต่อ  ประจำปีงบประมาณ  พ.ศ. 2566  (เดือนมกราคม  2566)</w:t>
      </w:r>
    </w:p>
    <w:p w14:paraId="3B3AB16D" w14:textId="77777777" w:rsidR="00A94C91" w:rsidRDefault="00A94C91" w:rsidP="00A94C9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B57551" w14:textId="77777777" w:rsidR="00A94C91" w:rsidRDefault="00A94C91" w:rsidP="00A94C91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นางสาวชาณินันท์  เชาว์เฉลิมพงศ์  </w:t>
      </w:r>
      <w:r w:rsidRPr="008047B5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  รายงานการรับเงิน  การจ่ายเงิน</w:t>
      </w:r>
    </w:p>
    <w:p w14:paraId="2D6292A6" w14:textId="5863E249" w:rsidR="00A94C91" w:rsidRDefault="00A94C91" w:rsidP="00A94C91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(กรรมการและผู้ช่วยเลขานุการ)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>และเงินคงเหลือของกองทุนหลักประกันสุขภาพ อบต.ทุ่งต่อ  ประจำปีงบประมาณ 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 xml:space="preserve">  (เดือน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  2566</w:t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D62DD">
        <w:rPr>
          <w:rFonts w:ascii="TH SarabunIT๙" w:hAnsi="TH SarabunIT๙" w:cs="TH SarabunIT๙"/>
          <w:sz w:val="32"/>
          <w:szCs w:val="32"/>
          <w:cs/>
        </w:rPr>
        <w:tab/>
      </w:r>
      <w:r w:rsidRPr="00AD62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9A0A533" w14:textId="3DCF71AB" w:rsidR="00A94C91" w:rsidRDefault="00A94C91" w:rsidP="00A94C91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ยอดยกมาจากปีที่แล้ว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445,507.12  บาท</w:t>
      </w:r>
    </w:p>
    <w:p w14:paraId="62EE6686" w14:textId="2BF856D5" w:rsidR="00A94C91" w:rsidRDefault="00A94C91" w:rsidP="00A94C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354,507.12  บาท</w:t>
      </w:r>
    </w:p>
    <w:p w14:paraId="6EE00A14" w14:textId="77777777" w:rsidR="00A94C91" w:rsidRDefault="00A94C91" w:rsidP="00A94C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รวมรายรับ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เดือนนี้                        0.00  บาท</w:t>
      </w:r>
    </w:p>
    <w:p w14:paraId="23EF9495" w14:textId="68BB0D06" w:rsidR="00A94C91" w:rsidRDefault="00A94C91" w:rsidP="00A94C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7A30C2">
        <w:rPr>
          <w:rFonts w:ascii="TH SarabunIT๙" w:hAnsi="TH SarabunIT๙" w:cs="TH SarabunIT๙" w:hint="cs"/>
          <w:sz w:val="32"/>
          <w:szCs w:val="32"/>
          <w:cs/>
        </w:rPr>
        <w:t>91,280</w:t>
      </w:r>
      <w:r>
        <w:rPr>
          <w:rFonts w:ascii="TH SarabunIT๙" w:hAnsi="TH SarabunIT๙" w:cs="TH SarabunIT๙" w:hint="cs"/>
          <w:sz w:val="32"/>
          <w:szCs w:val="32"/>
          <w:cs/>
        </w:rPr>
        <w:t>.00  บาท</w:t>
      </w:r>
    </w:p>
    <w:p w14:paraId="3923E096" w14:textId="77777777" w:rsidR="00A94C91" w:rsidRDefault="00A94C91" w:rsidP="00A94C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เดือนนี้                        0.00  บาท</w:t>
      </w:r>
    </w:p>
    <w:p w14:paraId="306BA6C5" w14:textId="77777777" w:rsidR="00A94C91" w:rsidRDefault="00A94C91" w:rsidP="00A94C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0.00  บาท</w:t>
      </w:r>
    </w:p>
    <w:p w14:paraId="2CE9A9F6" w14:textId="77777777" w:rsidR="00A94C91" w:rsidRDefault="00A94C91" w:rsidP="00A94C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คงเหลือยกไป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เดือนนี้             445,507</w:t>
      </w:r>
      <w:r>
        <w:rPr>
          <w:rFonts w:ascii="TH SarabunIT๙" w:hAnsi="TH SarabunIT๙" w:cs="TH SarabunIT๙"/>
          <w:sz w:val="32"/>
          <w:szCs w:val="32"/>
        </w:rPr>
        <w:t>.12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1B2A0668" w14:textId="77777777" w:rsidR="00A94C91" w:rsidRDefault="00A94C91" w:rsidP="00A94C9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445,507</w:t>
      </w:r>
      <w:r>
        <w:rPr>
          <w:rFonts w:ascii="TH SarabunIT๙" w:hAnsi="TH SarabunIT๙" w:cs="TH SarabunIT๙"/>
          <w:sz w:val="32"/>
          <w:szCs w:val="32"/>
        </w:rPr>
        <w:t>.12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7B38754D" w14:textId="77777777" w:rsidR="00A94C91" w:rsidRDefault="00A94C91" w:rsidP="00A94C9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FF905A1" w14:textId="77777777" w:rsidR="00A94C91" w:rsidRDefault="00A94C91" w:rsidP="00A94C9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8D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0D65BB17" w14:textId="77777777" w:rsidR="00A078B7" w:rsidRDefault="00A078B7" w:rsidP="00AD62D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12C7149C" w14:textId="4B16CE13" w:rsidR="00A078B7" w:rsidRPr="008517C7" w:rsidRDefault="00AD62DD" w:rsidP="00A078B7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7A30C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078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 พิจารณาให้ความเห็นชอบรายงานผลการดำเนินงาน  รายงานการรับเงิน  การจ่ายเงิน  และเงินคงเหลือของกองทุนหลักประกันสุขภาพ อบต.ทุ่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งต่อ  ประจำปีงบประมาณ  พ.ศ. 256</w:t>
      </w:r>
      <w:r w:rsidR="00A94C9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078B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078B7">
        <w:rPr>
          <w:rFonts w:ascii="TH SarabunIT๙" w:hAnsi="TH SarabunIT๙" w:cs="TH SarabunIT๙" w:hint="cs"/>
          <w:b/>
          <w:bCs/>
          <w:sz w:val="32"/>
          <w:szCs w:val="32"/>
          <w:cs/>
        </w:rPr>
        <w:t>(เดือน</w:t>
      </w:r>
      <w:r w:rsidR="007A30C2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  2566</w:t>
      </w:r>
      <w:r w:rsidR="00A078B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A6E616F" w14:textId="54230BD4" w:rsidR="00A078B7" w:rsidRDefault="00A078B7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899B61" w14:textId="3D1AD080" w:rsidR="00027DA4" w:rsidRDefault="00027DA4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BD866E" w14:textId="29DB1230" w:rsidR="00027DA4" w:rsidRDefault="00027DA4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558850" w14:textId="705B4CD6" w:rsidR="00027DA4" w:rsidRDefault="00027DA4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9F9D88" w14:textId="7B6B6AE8" w:rsidR="00027DA4" w:rsidRDefault="00027DA4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F133E6" w14:textId="5A60F4DD" w:rsidR="00027DA4" w:rsidRDefault="00027DA4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9EBB38" w14:textId="688133A0" w:rsidR="00027DA4" w:rsidRDefault="00027DA4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A66AA0" w14:textId="6E554C5F" w:rsidR="00027DA4" w:rsidRDefault="00027DA4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5FC6F4" w14:textId="4A6074F4" w:rsidR="00027DA4" w:rsidRDefault="00027DA4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738735" w14:textId="781702E6" w:rsidR="00027DA4" w:rsidRDefault="00027DA4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D71B21" w14:textId="0430CA15" w:rsidR="00027DA4" w:rsidRDefault="00027DA4" w:rsidP="00027D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2013BB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FF9673B" w14:textId="77777777" w:rsidR="00027DA4" w:rsidRDefault="00027DA4" w:rsidP="00A078B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1B2CD14" w14:textId="77777777" w:rsidR="00027DA4" w:rsidRDefault="00027DA4" w:rsidP="00027DA4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นางสาวชาณินันท์  เชาว์เฉลิมพงศ์  </w:t>
      </w:r>
      <w:r w:rsidRPr="008047B5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  รายงานการรับเงิน  การจ่ายเงิน</w:t>
      </w:r>
    </w:p>
    <w:p w14:paraId="33723BA1" w14:textId="3235C714" w:rsidR="00027DA4" w:rsidRDefault="00027DA4" w:rsidP="00027DA4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(กรรมการและผู้ช่วยเลขานุการ)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>และเงินคงเหลือของกองทุนหลักประกันสุขภาพ อบต.ทุ่งต่อ  ประจำปีงบประมาณ 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 xml:space="preserve">  (เดือน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  2566</w:t>
      </w:r>
      <w:r w:rsidRPr="00AD62D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D62DD">
        <w:rPr>
          <w:rFonts w:ascii="TH SarabunIT๙" w:hAnsi="TH SarabunIT๙" w:cs="TH SarabunIT๙"/>
          <w:sz w:val="32"/>
          <w:szCs w:val="32"/>
          <w:cs/>
        </w:rPr>
        <w:tab/>
      </w:r>
      <w:r w:rsidRPr="00AD62DD">
        <w:rPr>
          <w:rFonts w:ascii="TH SarabunIT๙" w:hAnsi="TH SarabunIT๙" w:cs="TH SarabunIT๙"/>
          <w:sz w:val="32"/>
          <w:szCs w:val="32"/>
          <w:cs/>
        </w:rPr>
        <w:tab/>
      </w:r>
    </w:p>
    <w:p w14:paraId="40664E47" w14:textId="77777777" w:rsidR="00027DA4" w:rsidRDefault="00027DA4" w:rsidP="00027DA4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ยอดยกมาจากปีที่แล้ว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445,507.12  บาท</w:t>
      </w:r>
    </w:p>
    <w:p w14:paraId="2FD5DBE0" w14:textId="2447556A" w:rsidR="00027DA4" w:rsidRDefault="00027DA4" w:rsidP="00027DA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354,227.12  บาท</w:t>
      </w:r>
    </w:p>
    <w:p w14:paraId="3A60F14C" w14:textId="77777777" w:rsidR="00027DA4" w:rsidRDefault="00027DA4" w:rsidP="00027DA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รวมรายรับ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เดือนนี้                        0.00  บาท</w:t>
      </w:r>
    </w:p>
    <w:p w14:paraId="3415D10B" w14:textId="77777777" w:rsidR="00027DA4" w:rsidRDefault="00027DA4" w:rsidP="00027DA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91,280.00  บาท</w:t>
      </w:r>
    </w:p>
    <w:p w14:paraId="44016412" w14:textId="77777777" w:rsidR="00027DA4" w:rsidRDefault="00027DA4" w:rsidP="00027DA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เดือนนี้                        0.00  บาท</w:t>
      </w:r>
    </w:p>
    <w:p w14:paraId="0468CE8D" w14:textId="77777777" w:rsidR="00027DA4" w:rsidRDefault="00027DA4" w:rsidP="00027DA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0.00  บาท</w:t>
      </w:r>
    </w:p>
    <w:p w14:paraId="43C899B1" w14:textId="77777777" w:rsidR="00027DA4" w:rsidRDefault="00027DA4" w:rsidP="00027DA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คงเหลือยกไป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เดือนนี้             445,507</w:t>
      </w:r>
      <w:r>
        <w:rPr>
          <w:rFonts w:ascii="TH SarabunIT๙" w:hAnsi="TH SarabunIT๙" w:cs="TH SarabunIT๙"/>
          <w:sz w:val="32"/>
          <w:szCs w:val="32"/>
        </w:rPr>
        <w:t>.12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01BCE40F" w14:textId="77777777" w:rsidR="00027DA4" w:rsidRDefault="00027DA4" w:rsidP="00027DA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ทั้งปี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445,507</w:t>
      </w:r>
      <w:r>
        <w:rPr>
          <w:rFonts w:ascii="TH SarabunIT๙" w:hAnsi="TH SarabunIT๙" w:cs="TH SarabunIT๙"/>
          <w:sz w:val="32"/>
          <w:szCs w:val="32"/>
        </w:rPr>
        <w:t>.12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14:paraId="4685D53C" w14:textId="77777777" w:rsidR="00027DA4" w:rsidRDefault="00027DA4" w:rsidP="00027D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BA2D0A5" w14:textId="17524B13" w:rsidR="00F31F80" w:rsidRDefault="00027DA4" w:rsidP="00027DA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E78D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14A7F8BF" w14:textId="5A097FC2" w:rsidR="00F31F80" w:rsidRPr="006530D8" w:rsidRDefault="00A078B7" w:rsidP="004473C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AFE8038" w14:textId="3887E54F" w:rsidR="00A078B7" w:rsidRPr="008517C7" w:rsidRDefault="00F31F80" w:rsidP="00A078B7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4473C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A078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เรื่อง  </w:t>
      </w:r>
      <w:r w:rsidR="004473C3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พิจารณาอนุมัติร่างแผนการเงิน  ประจำปีงบประมาณ  พ.ศ.2566</w:t>
      </w:r>
    </w:p>
    <w:p w14:paraId="78DBE553" w14:textId="77777777" w:rsidR="00B65509" w:rsidRPr="00B65509" w:rsidRDefault="00B65509" w:rsidP="004473C3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A04B03B" w14:textId="0408A804" w:rsidR="00A078B7" w:rsidRPr="002A14A7" w:rsidRDefault="002A14A7" w:rsidP="00A078B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นายสมัคร  ตันกุลโรจน์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A14A7">
        <w:rPr>
          <w:rFonts w:ascii="TH SarabunIT๙" w:hAnsi="TH SarabunIT๙" w:cs="TH SarabunIT๙" w:hint="cs"/>
          <w:sz w:val="32"/>
          <w:szCs w:val="32"/>
          <w:cs/>
        </w:rPr>
        <w:t>ขอเชิญนางสาว</w:t>
      </w:r>
      <w:r w:rsidR="004473C3">
        <w:rPr>
          <w:rFonts w:ascii="TH SarabunIT๙" w:hAnsi="TH SarabunIT๙" w:cs="TH SarabunIT๙" w:hint="cs"/>
          <w:sz w:val="32"/>
          <w:szCs w:val="32"/>
          <w:cs/>
        </w:rPr>
        <w:t>รุจิรา เกียรติพิมล</w:t>
      </w:r>
      <w:r w:rsidRPr="002A14A7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กรรมการและ</w:t>
      </w:r>
      <w:r w:rsidR="004473C3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2A14A7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0E9A1E0" w14:textId="321B3C21" w:rsidR="00A078B7" w:rsidRPr="004473C3" w:rsidRDefault="002A14A7" w:rsidP="00A078B7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(ประธานกรรมการ)</w:t>
      </w:r>
      <w:r w:rsidR="004473C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4473C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4473C3" w:rsidRPr="004473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ชี้แจง</w:t>
      </w:r>
    </w:p>
    <w:p w14:paraId="0DF3CB12" w14:textId="77777777" w:rsidR="002A14A7" w:rsidRDefault="002A14A7" w:rsidP="00A078B7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2857008" w14:textId="44723232" w:rsidR="004473C3" w:rsidRDefault="004473C3" w:rsidP="00A078B7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นางสาวรุจิรา  เกียรติพิมล</w:t>
      </w:r>
      <w:r w:rsidR="002A14A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FD29A7" w:rsidRPr="00FD29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แผนการเงินประจำปีงบประมาณ  พ.ศ. 256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FD29A7" w:rsidRPr="00FD29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กองทุนหลักประกัน</w:t>
      </w:r>
    </w:p>
    <w:p w14:paraId="5CC229F5" w14:textId="7C974E22" w:rsidR="002A14A7" w:rsidRDefault="00FD29A7" w:rsidP="00A078B7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(กรรมการแ</w:t>
      </w:r>
      <w:r w:rsidR="004473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</w:t>
      </w:r>
      <w:r w:rsidR="004473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ผู้ช่วย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เลขานุการ)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29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สุขภาพ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องค์การบริหารส่วนตำบลทุ่งต่อ อำเภอห้วยยอด จังหวัดตรัง</w:t>
      </w:r>
    </w:p>
    <w:p w14:paraId="1FD09397" w14:textId="74E13E29" w:rsidR="00FD29A7" w:rsidRDefault="00FD29A7" w:rsidP="00A078B7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1.เงินคงเหลือยกมา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จำนวน  </w:t>
      </w:r>
      <w:r w:rsidR="004473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354,227.12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บาท</w:t>
      </w:r>
    </w:p>
    <w:p w14:paraId="1FBADDCD" w14:textId="75DD73A2" w:rsidR="00FD29A7" w:rsidRDefault="00FD29A7" w:rsidP="00A078B7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2.เงินโอนจาก สปสช.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 17</w:t>
      </w:r>
      <w:r w:rsidR="004473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4473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27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5.00  บาท</w:t>
      </w:r>
    </w:p>
    <w:p w14:paraId="5EDBC20F" w14:textId="77777777" w:rsidR="00FD29A7" w:rsidRDefault="00FD29A7" w:rsidP="00A078B7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3.เงินสมทบ จาก อปท.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   90,000.00  บาท</w:t>
      </w:r>
    </w:p>
    <w:p w14:paraId="1F496FD5" w14:textId="2FE0B38F" w:rsidR="00FD29A7" w:rsidRDefault="00FD29A7" w:rsidP="004473C3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>4.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รายได้อื่น ๆ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จำนวน     </w:t>
      </w:r>
      <w:r w:rsidR="004473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473C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.00  บาท</w:t>
      </w:r>
    </w:p>
    <w:p w14:paraId="5F5407A8" w14:textId="18B0C1AD" w:rsidR="00FD29A7" w:rsidRDefault="00FD29A7" w:rsidP="00FD29A7">
      <w:pPr>
        <w:spacing w:after="0"/>
        <w:ind w:left="21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29A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รวมเป็นเงินทั้งสิ้น</w:t>
      </w:r>
      <w:r w:rsidRPr="00FD29A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FD29A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จำนวน  </w:t>
      </w:r>
      <w:r w:rsidR="004473C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619,202.12</w:t>
      </w:r>
      <w:r w:rsidRPr="00FD29A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บาท</w:t>
      </w:r>
    </w:p>
    <w:p w14:paraId="5002B7A1" w14:textId="134B74A8" w:rsidR="00EB6418" w:rsidRDefault="00EB6418" w:rsidP="00FD29A7">
      <w:pPr>
        <w:spacing w:after="0"/>
        <w:ind w:left="21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0C70A5A" w14:textId="7EE4F6CF" w:rsidR="00EB6418" w:rsidRDefault="00EB6418" w:rsidP="00FD29A7">
      <w:pPr>
        <w:spacing w:after="0"/>
        <w:ind w:left="21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0DD546B" w14:textId="35FC5208" w:rsidR="00EB6418" w:rsidRDefault="00EB6418" w:rsidP="00FD29A7">
      <w:pPr>
        <w:spacing w:after="0"/>
        <w:ind w:left="21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BE3C97C" w14:textId="5CB565F3" w:rsidR="00EB6418" w:rsidRDefault="00EB6418" w:rsidP="00FD29A7">
      <w:pPr>
        <w:spacing w:after="0"/>
        <w:ind w:left="21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614F531" w14:textId="5D0F3171" w:rsidR="00EB6418" w:rsidRDefault="00EB6418" w:rsidP="00FD29A7">
      <w:pPr>
        <w:spacing w:after="0"/>
        <w:ind w:left="21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AE89152" w14:textId="371BC564" w:rsidR="00EB6418" w:rsidRDefault="00EB6418" w:rsidP="00FD29A7">
      <w:pPr>
        <w:spacing w:after="0"/>
        <w:ind w:left="21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F70558F" w14:textId="538F2CAF" w:rsidR="00EB6418" w:rsidRDefault="00EB6418" w:rsidP="00FD29A7">
      <w:pPr>
        <w:spacing w:after="0"/>
        <w:ind w:left="21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6B21855" w14:textId="695C37CA" w:rsidR="00EB6418" w:rsidRDefault="00EB6418" w:rsidP="00FD29A7">
      <w:pPr>
        <w:spacing w:after="0"/>
        <w:ind w:left="21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1D52218" w14:textId="2EFBFC8D" w:rsidR="00EB6418" w:rsidRPr="000613F0" w:rsidRDefault="00EB6418" w:rsidP="00EB6418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613F0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</w:t>
      </w:r>
      <w:r w:rsidR="002013BB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Pr="000613F0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</w:p>
    <w:p w14:paraId="230437E2" w14:textId="77777777" w:rsidR="00CD0CC0" w:rsidRDefault="00CD0CC0" w:rsidP="00FD29A7">
      <w:pPr>
        <w:spacing w:after="0"/>
        <w:ind w:left="2160" w:firstLine="7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3E0AFDE" w14:textId="548C8744" w:rsidR="00CD0CC0" w:rsidRDefault="00CD0CC0" w:rsidP="00CD0CC0">
      <w:pPr>
        <w:spacing w:after="0"/>
        <w:ind w:left="288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กิจกรรม 10 (1)  ประเภทสนับสนุนและส่งเสริมการจัดบริการสาธารณสุขของหน่วยบริการ  สถานบริการ  หรือหน่วยงานสาธารณสุข  งบประมาณที่ตั้งไว้  </w:t>
      </w:r>
      <w:r w:rsidR="004473C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97,240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บาท</w:t>
      </w:r>
    </w:p>
    <w:p w14:paraId="5D3AD905" w14:textId="35A48476" w:rsidR="00EB6418" w:rsidRPr="00EB6418" w:rsidRDefault="00EB6418" w:rsidP="00EB6418">
      <w:pPr>
        <w:pStyle w:val="a6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EB641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โครงการส่งเสริมการเจริญเติบโตและพัฒนาการเด็กปฐมวัยอย่างมี     </w:t>
      </w:r>
    </w:p>
    <w:p w14:paraId="0DC7BE87" w14:textId="169CCEA8" w:rsidR="00CD0CC0" w:rsidRPr="00EB6418" w:rsidRDefault="00EB6418" w:rsidP="00EB6418">
      <w:pPr>
        <w:pStyle w:val="a6"/>
        <w:ind w:left="3240"/>
        <w:rPr>
          <w:rFonts w:ascii="TH SarabunIT๙" w:hAnsi="TH SarabunIT๙" w:cs="TH SarabunIT๙"/>
          <w:sz w:val="32"/>
          <w:szCs w:val="32"/>
        </w:rPr>
      </w:pPr>
      <w:r w:rsidRPr="00EB6418">
        <w:rPr>
          <w:rFonts w:ascii="TH SarabunIT๙" w:hAnsi="TH SarabunIT๙" w:cs="TH SarabunIT๙" w:hint="cs"/>
          <w:sz w:val="32"/>
          <w:szCs w:val="32"/>
          <w:cs/>
        </w:rPr>
        <w:t>คุณภาพตำบลทุ่งต่อ ปี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0C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30,000</w:t>
      </w:r>
      <w:r w:rsidR="00CD0C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.00  บาท  (หน่วยงานที่รับผิดชอบ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โรงพยาบาลส่งเสริมสุขภาพตำบลทุ่งต่อ</w:t>
      </w:r>
      <w:r w:rsidR="00CD0CC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13CBA6AC" w14:textId="3F62A4BC" w:rsidR="000E59E1" w:rsidRDefault="00CD0CC0" w:rsidP="00EB6418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</w:t>
      </w:r>
      <w:r w:rsidR="00EB64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  <w:r w:rsidR="00EB64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ส่งเสริมป้องันทันตสุขภาพทุกกลุ่มวัย  ตำบลทุ่งต่อ  ปี  2566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งบประมาณ  </w:t>
      </w:r>
      <w:r w:rsidR="00EB64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67,240.00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  (หน่วยงานที่รับผิดชอบ โรงพยาบาลส่งเสริมสุขภาพตำบลทุ่งต่อ)</w:t>
      </w:r>
    </w:p>
    <w:p w14:paraId="06C5DC6C" w14:textId="77777777" w:rsidR="000E59E1" w:rsidRPr="000E59E1" w:rsidRDefault="000E59E1" w:rsidP="000E59E1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6FA5C519" w14:textId="78DEA82B" w:rsidR="001100A0" w:rsidRDefault="001100A0" w:rsidP="001100A0">
      <w:pPr>
        <w:spacing w:after="0"/>
        <w:ind w:left="288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กิจกรรม 10 (2)  ประเภทสนับสนุนและส่งเสริมการกระบวนการ หรือกิจกรรมสร้างเสริมสุขภาพ  และการป้องกันโรคขององค์กร หรือกลุ่มประชาชน หน่วยหน่วยงานอื่น  งบประมาณที่ตั้งไว้  </w:t>
      </w:r>
      <w:r w:rsidR="00EB641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247</w:t>
      </w:r>
      <w:r w:rsidR="00EB641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,</w:t>
      </w:r>
      <w:r w:rsidR="00EB641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216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บาท</w:t>
      </w:r>
    </w:p>
    <w:p w14:paraId="45874660" w14:textId="021E5AB0" w:rsidR="001100A0" w:rsidRDefault="001100A0" w:rsidP="001100A0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1.โครงการ</w:t>
      </w:r>
      <w:r w:rsidR="00EB64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การออกกำลังกายด้วยการรำวงเปลี่ยนคู่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งบประมาณ  </w:t>
      </w:r>
      <w:r w:rsidR="00EB64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5,450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.00  บาท  (หน่วยงานที่รับผิดชอบ </w:t>
      </w:r>
      <w:r w:rsidR="00EB64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ชมรมผู้สูงอายุตำบลทุ่งต่อ)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14:paraId="174011C9" w14:textId="77777777" w:rsidR="00EB6418" w:rsidRDefault="001100A0" w:rsidP="00EB641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2.</w:t>
      </w:r>
      <w:r w:rsidR="00EB6418">
        <w:rPr>
          <w:rFonts w:ascii="TH SarabunIT๙" w:hAnsi="TH SarabunIT๙" w:cs="TH SarabunIT๙" w:hint="cs"/>
          <w:sz w:val="32"/>
          <w:szCs w:val="32"/>
          <w:cs/>
        </w:rPr>
        <w:t>โครงการอบรมแกนนำการออกกำลังกายของผู้สูงอายุ โดยใช้ท่าบา</w:t>
      </w:r>
      <w:proofErr w:type="spellStart"/>
      <w:r w:rsidR="00EB6418">
        <w:rPr>
          <w:rFonts w:ascii="TH SarabunIT๙" w:hAnsi="TH SarabunIT๙" w:cs="TH SarabunIT๙" w:hint="cs"/>
          <w:sz w:val="32"/>
          <w:szCs w:val="32"/>
          <w:cs/>
        </w:rPr>
        <w:t>สโ</w:t>
      </w:r>
      <w:proofErr w:type="spellEnd"/>
      <w:r w:rsidR="00EB6418">
        <w:rPr>
          <w:rFonts w:ascii="TH SarabunIT๙" w:hAnsi="TH SarabunIT๙" w:cs="TH SarabunIT๙" w:hint="cs"/>
          <w:sz w:val="32"/>
          <w:szCs w:val="32"/>
          <w:cs/>
        </w:rPr>
        <w:t>ลบ</w:t>
      </w:r>
      <w:r w:rsidR="00EB64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F7106F" w14:textId="56D8D04D" w:rsidR="00EB6418" w:rsidRDefault="00EB6418" w:rsidP="00EB6418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27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350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.00  บาท  (หน่วยงานที่รับผิดชอบ  ชมรมอาสาสมัครสาธารณสุขตำบลทุ่งต่อ)</w:t>
      </w:r>
    </w:p>
    <w:p w14:paraId="143E1F95" w14:textId="77777777" w:rsidR="00EB6418" w:rsidRDefault="00EB6418" w:rsidP="00EB6418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3.โครงการพัฒนาศักยภาพ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ม.  หมู่ที่  1  ตำบลทุ่งต่อ  งบประมาณ  9,100  บาท  (หน่วยงานที่รับผิดชอบ  ชมรมอาสาสมัครสาธารณสุขบ้านท่าประดู่  หมู่ที่  1)</w:t>
      </w:r>
    </w:p>
    <w:p w14:paraId="2E4E65E1" w14:textId="6B79A097" w:rsidR="00EB6418" w:rsidRDefault="00EB6418" w:rsidP="00EB6418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4.โครงการพัฒนาศักยภาพ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ม.  หมู่ที่  2  ตำบลทุ่งต่อ  งบประมาณ  9,300</w:t>
      </w:r>
      <w:r w:rsidR="00710F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บาท  (หน่วยงานที่รับผิดชอบ  ชมรมอาสาสมัครสาธารณสุขบ้านหนองคล้า  หมู่ที่  2)</w:t>
      </w:r>
    </w:p>
    <w:p w14:paraId="3C61FC72" w14:textId="134324ED" w:rsidR="00EB6418" w:rsidRDefault="00EB6418" w:rsidP="00EB6418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5.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โครงการพัฒนาศักยภาพ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ม.  หมู่ที่  3  ตำบลทุ่งต่อ  งบประมาณ  8,950 บาท  (หน่วยงานที่รับผิดชอบ  ชมรมอาสาสมัครสาธารณสุขบ้านหนองไทร  หมู่ที่  3)</w:t>
      </w:r>
    </w:p>
    <w:p w14:paraId="52D67384" w14:textId="30B91658" w:rsidR="00EB6418" w:rsidRDefault="00EB6418" w:rsidP="00EB6418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6.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โครงการพัฒนาศักยภาพ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ม.  หมู่ที่  4  ตำบลทุ่งต่อ  งบประมาณ  </w:t>
      </w:r>
      <w:r w:rsidR="00710F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8,950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บาท  (หน่วยงานที่รับผิดชอบ  ชมรมอาสาสมัครสาธารณสุขบ้าน</w:t>
      </w:r>
      <w:r w:rsidR="00710F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ต้นขี้ใต้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หมู่ที่  </w:t>
      </w:r>
      <w:r w:rsidR="00710F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74FCD344" w14:textId="18CCCA94" w:rsidR="00710FDE" w:rsidRDefault="00710FDE" w:rsidP="00710FDE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7.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โครงการพัฒนาศักยภาพ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ม.  หมู่ที่  5  ตำบลทุ่งต่อ  งบประมาณ  9,050  บาท  (หน่วยงานที่รับผิดชอบ  ชมรมอาสาสมัครสาธารณสุขบ้านนาต้นพร้าว  หมู่ที่  5)</w:t>
      </w:r>
    </w:p>
    <w:p w14:paraId="03844B7D" w14:textId="0550A4F9" w:rsidR="00710FDE" w:rsidRDefault="00710FDE" w:rsidP="00710FDE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1D59E88" w14:textId="72D33F61" w:rsidR="00710FDE" w:rsidRDefault="00710FDE" w:rsidP="00710FDE">
      <w:pPr>
        <w:spacing w:after="0"/>
        <w:ind w:left="2880" w:hanging="288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-1</w:t>
      </w:r>
      <w:r w:rsidR="002013BB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</w:p>
    <w:p w14:paraId="1EA05BDF" w14:textId="77777777" w:rsidR="00710FDE" w:rsidRDefault="00710FDE" w:rsidP="00710FDE">
      <w:pPr>
        <w:spacing w:after="0"/>
        <w:ind w:left="2880" w:hanging="288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8719D00" w14:textId="59C07C95" w:rsidR="00710FDE" w:rsidRDefault="00710FDE" w:rsidP="00710FDE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8.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โครงการพัฒนาศักยภาพ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ม.  หมู่ที่  6  ตำบลทุ่งต่อ  งบประมาณ  9,150 บาท  (หน่วยงานที่รับผิดชอบ  ชมรมอาสาสมัครสาธารณสุขบ้านลานกระทิง  หมู่ที่  6)</w:t>
      </w:r>
    </w:p>
    <w:p w14:paraId="4519EF58" w14:textId="6747246F" w:rsidR="00710FDE" w:rsidRDefault="00710FDE" w:rsidP="00710FDE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9.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โครงการพัฒนาศักยภาพ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ม.  หมู่ที่  7  ตำบลทุ่งต่อ  งบประมาณ  9,100บาท  (หน่วยงานที่รับผิดชอบ  ชมรมอาสาสมัครสาธารณสุขบ้านห้วยลึก  หมู่ที่  7)</w:t>
      </w:r>
    </w:p>
    <w:p w14:paraId="6854C744" w14:textId="77777777" w:rsidR="00710FDE" w:rsidRDefault="00710FDE" w:rsidP="00710FDE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10.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โครงการพัฒนาศักยภาพ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ม.  หมู่ที่  8  ตำบลทุ่งต่อ  งบประมาณ  9,050บาท  (หน่วยงานที่รับผิดชอบ  ชมรมอาสาสมัครสาธารณสุขบ้าน</w:t>
      </w:r>
    </w:p>
    <w:p w14:paraId="1DDDAEA6" w14:textId="176D70D2" w:rsidR="00710FDE" w:rsidRDefault="00710FDE" w:rsidP="00710FDE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ทุ่งหว้าน  หมู่ที่  8)</w:t>
      </w:r>
    </w:p>
    <w:p w14:paraId="6C36C014" w14:textId="77777777" w:rsidR="00710FDE" w:rsidRDefault="00710FDE" w:rsidP="00710FDE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โครงการรณรงค์ป้องกันควบคมโรคไข้เลือดออกในตำบลทุ่งต่อ   งบประมาณ  48,841 บาท  (หน่วยงานที่รับผิดชอบ  ชมรมอาสาสมัครสาธารณสุขตำบลทุ่งต่อ)</w:t>
      </w:r>
    </w:p>
    <w:p w14:paraId="39475CB5" w14:textId="14CA1C17" w:rsidR="00710FDE" w:rsidRDefault="00710FDE" w:rsidP="00710FDE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12. โครงการส่งเสริมการออกกำลังกายด้วยการเต้นจังหวะบา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สโ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ลบ (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Paslop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 งบประมาณ  18,350  (หน่วยงานที่รับผิดชอบ  บา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สโ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ลบตำบลทุ่งต่อ)</w:t>
      </w:r>
    </w:p>
    <w:p w14:paraId="28A45295" w14:textId="2A416721" w:rsidR="00710FDE" w:rsidRDefault="00710FDE" w:rsidP="00710FDE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13.โครงการส่งเสริมสุขภาพและอนามัยนักเรียน  งบประมาณ  25,375  บาท  (หน่วยงานที่รับผิดชอบ  โรงเรียนบ้านทุ่งต่อ)</w:t>
      </w:r>
    </w:p>
    <w:p w14:paraId="0703C4FB" w14:textId="346C7E7D" w:rsidR="00710FDE" w:rsidRDefault="00710FDE" w:rsidP="00710FDE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14.</w:t>
      </w:r>
      <w:r w:rsidRPr="00710F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.โครงการสถานศึกษาสีขาว  ปลอดสารเสพติดและอบายมุข  งบประมาณ  27,100  บาท  (หน่วยงานที่รับผิดชอบ  โรงเรียนบ้าน     ทุ่งต่อ)</w:t>
      </w:r>
    </w:p>
    <w:p w14:paraId="10D1DEA9" w14:textId="438FBE5C" w:rsidR="00710FDE" w:rsidRDefault="00710FDE" w:rsidP="00710FDE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15.โครงการอบรมแกนนำการออกกำลังกายของผู้สูงอายุ  โดยใช้ท่าบา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สโ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ลบ  งบประมาณ  11,450  บาท  (หน่วยงานที่รับผิดชอบ  ชมรมผู้สูงอายุตำบลทุ่งต่อ)</w:t>
      </w:r>
    </w:p>
    <w:p w14:paraId="5E57ABF8" w14:textId="4E895A4B" w:rsidR="00710FDE" w:rsidRDefault="00710FDE" w:rsidP="00710FDE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16.โครงการอบรมให้ความรู้การส่งเสริมสุขภาพให้แก่แกนนำระดับครัวเรือนบ้านทุ่งหว้าน  หมู่ที่  8  งบประมาณ  10,650  บาท  (หน่วยงานที่รับผิดชอบ  ชมรมอาสาสมัครสาธารณสุขบ้านทุ่งหว้าน  หมู่ที่  8)</w:t>
      </w:r>
    </w:p>
    <w:p w14:paraId="39B33835" w14:textId="161E799C" w:rsidR="00B04F26" w:rsidRDefault="00B04F26" w:rsidP="006C5CD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B8015AF" w14:textId="19736699" w:rsidR="00B04F26" w:rsidRDefault="00B04F26" w:rsidP="00B04F26">
      <w:pPr>
        <w:spacing w:after="0"/>
        <w:ind w:left="288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กิจกรรม 10 (3)  ประเภทสนับสนุนและส่งเสริมการจัดบริการสาธารณสุขของศูนย์พัฒนาเด็กเล็ก หรือศูนย์ที่ดำเนินกิจกรรมเกี่ยวกับการพัฒนา และดูแลเด็กในชุมชน ศูนย์พัฒนาคุณภาพชีวิตผู้สูงอายุในชุมชน  หรือหน่วยงานที่กระบวนการ หรือกิจกรรมสร้างเสริมสุขภาพ  และการป้องกันโรคขององค์กร หรือกลุ่มประชาชน หรือหน่วยงานอื่น  งบประมาณที่ตั้งไว้  </w:t>
      </w:r>
      <w:r w:rsidR="006C5CD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20,000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.00  บาท</w:t>
      </w:r>
    </w:p>
    <w:p w14:paraId="7B33C6BB" w14:textId="0C5BFB42" w:rsidR="006C5CD6" w:rsidRDefault="006C5CD6" w:rsidP="00B04F26">
      <w:pPr>
        <w:spacing w:after="0"/>
        <w:ind w:left="288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FC2C840" w14:textId="7D663F3D" w:rsidR="006C5CD6" w:rsidRDefault="006C5CD6" w:rsidP="006C5CD6">
      <w:pPr>
        <w:spacing w:after="0"/>
        <w:ind w:left="142" w:hanging="45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C5CD6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</w:t>
      </w:r>
      <w:r w:rsidR="002013BB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Pr="006C5CD6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</w:p>
    <w:p w14:paraId="2B0BDF52" w14:textId="77777777" w:rsidR="006C5CD6" w:rsidRPr="006C5CD6" w:rsidRDefault="006C5CD6" w:rsidP="006C5CD6">
      <w:pPr>
        <w:spacing w:after="0"/>
        <w:ind w:left="142" w:hanging="45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18F225D" w14:textId="77777777" w:rsidR="008A576E" w:rsidRDefault="00B04F26" w:rsidP="00B04F26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  <w:r w:rsidR="008A57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รณรงค์ขับขี่ปลอดภัย  “ขับขี่มีวินัย  ใสหมวกกัน</w:t>
      </w:r>
      <w:proofErr w:type="spellStart"/>
      <w:r w:rsidR="008A57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น๊อค</w:t>
      </w:r>
      <w:proofErr w:type="spellEnd"/>
      <w:r w:rsidR="008A57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="008A57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ล๊</w:t>
      </w:r>
      <w:proofErr w:type="spellEnd"/>
      <w:r w:rsidR="008A57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อกอุบัติเหตุ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งบประมาณ  </w:t>
      </w:r>
      <w:r w:rsidR="008A57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20,000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.00  บาท  (หน่วยงานที่รับผิดชอบ  </w:t>
      </w:r>
    </w:p>
    <w:p w14:paraId="2304C84A" w14:textId="7B2628CA" w:rsidR="00B04F26" w:rsidRDefault="00B04F26" w:rsidP="008A576E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ศูนย์พัฒนาเด็กเล็กตำบลทุ่งต่อ)</w:t>
      </w:r>
    </w:p>
    <w:p w14:paraId="6C1E1DC0" w14:textId="77777777" w:rsidR="00A3787A" w:rsidRDefault="00A3787A" w:rsidP="001100A0">
      <w:pPr>
        <w:spacing w:after="0"/>
        <w:ind w:left="2880"/>
        <w:jc w:val="both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5A683A59" w14:textId="23482168" w:rsidR="00B04F26" w:rsidRDefault="00B04F26" w:rsidP="00B04F26">
      <w:pPr>
        <w:spacing w:after="0"/>
        <w:ind w:left="288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กิจกรรม 10 (4)  ประเภทสนับสนุนค่าใช้จ่ายในการบริหาร  หรือพัฒนากองทุนหลักประกันสุขภาพให้มีประสิทธิ</w:t>
      </w:r>
      <w:r w:rsidR="007E26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ภาพฯ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งบประมาณที่ตั้งไว้  </w:t>
      </w:r>
      <w:r w:rsidR="007E26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53,</w:t>
      </w:r>
      <w:r w:rsidR="008A57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055</w:t>
      </w:r>
      <w:r w:rsidR="007E26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.00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บาท</w:t>
      </w:r>
    </w:p>
    <w:p w14:paraId="6B933BE0" w14:textId="671C06A4" w:rsidR="007E2659" w:rsidRDefault="00B04F26" w:rsidP="007E2659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="007E26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โครงการบริหารจัดการระบบหลักประกันสุขภาพระดับท้องถิ่นตำบล   ทุ่งต่อ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งบประมาณ  </w:t>
      </w:r>
      <w:r w:rsidR="008A57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53,055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.00  บาท  (หน่วยงานที่รับผิดชอบ  </w:t>
      </w:r>
    </w:p>
    <w:p w14:paraId="0A6CEE86" w14:textId="77777777" w:rsidR="00B04F26" w:rsidRDefault="007E2659" w:rsidP="007E2659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กองทุนหลักประกันสุขภาพองค์การบริหารส่วนตำบลทุ่งต่อ)</w:t>
      </w:r>
    </w:p>
    <w:p w14:paraId="10073EC2" w14:textId="77777777" w:rsidR="000E59E1" w:rsidRPr="00CD0CC0" w:rsidRDefault="000E59E1" w:rsidP="00CD0CC0">
      <w:pPr>
        <w:spacing w:after="0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00FF552C" w14:textId="353EB350" w:rsidR="007E2659" w:rsidRDefault="007E2659" w:rsidP="007E2659">
      <w:pPr>
        <w:spacing w:after="0"/>
        <w:ind w:left="288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กิจกรรม 10 (5)  ประเภทสนับสนุนและส่งเสริมกิจกรรมกรณีเกิดโรคระบาดหรือภัยพิบัติในพื้นที่  ในการป้องกันและแก้ไขค่าใช้จ่ายในการบริหาร หรือได้ปัญหาสาธารณสุขได้ตามความจำเป็น เหมาะสม และทันต่อสถานการณ์ได้   งบประมาณที่ตั้งไว้  </w:t>
      </w:r>
      <w:r w:rsidR="0065741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60,000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.00 บาท</w:t>
      </w:r>
    </w:p>
    <w:p w14:paraId="5E733167" w14:textId="26782D7B" w:rsidR="007E2659" w:rsidRDefault="007E2659" w:rsidP="007E2659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  <w:r w:rsidR="006574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ป้องกันโรคระบาด หรือเกิดภัยพิบัติในพื้นที่ตำบลทุ่งต่อ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งบประมาณ  </w:t>
      </w:r>
      <w:r w:rsidR="006574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,000.00  บาท  (หน่วยงานที่รับผิดชอบ </w:t>
      </w:r>
      <w:r w:rsidR="0065741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อบต.ทุ่งต่อ/ รพ.สต.ทุ่งต่อ  ฯลฯ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14:paraId="6E46EBC4" w14:textId="0BD9B58F" w:rsidR="007E2659" w:rsidRDefault="007E2659" w:rsidP="007E2659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98951D3" w14:textId="6493D934" w:rsidR="00657419" w:rsidRDefault="00657419" w:rsidP="00657419">
      <w:pPr>
        <w:spacing w:after="0"/>
        <w:ind w:left="288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กิจกรรม 10 (6)  ประเภทการใช้เงินตามมติบอร์ด   งบประมาณที่ตั้งไว้  141,990.00 บาท</w:t>
      </w:r>
    </w:p>
    <w:p w14:paraId="32CA75DB" w14:textId="6B75995A" w:rsidR="00710180" w:rsidRPr="00710180" w:rsidRDefault="00657419" w:rsidP="00657419">
      <w:pPr>
        <w:spacing w:after="0"/>
        <w:ind w:left="288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โครงการใช้เงินตามมติบอร์ด  สปสช./ปัญหาในพื้นที่  (ผ้าอ้อม/ชะลอไตเสื่อม)   งบประมาณ  141,990  บาท  (หน่วยงานที่รับผิดชอบ ศูนย์พัฒนาและฟื้นฟูคุณภาพชีวิตผู้สูงอายุ และคนพิการ อบต.ทุ่งต่อ, /  อบต.ทุ่งต่อ/  รพ.สต.ทุ่งต่อ)</w:t>
      </w:r>
    </w:p>
    <w:p w14:paraId="1C1831DF" w14:textId="77777777" w:rsidR="00A078B7" w:rsidRPr="00DE4CBF" w:rsidRDefault="00A078B7" w:rsidP="00A078B7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73DED49" w14:textId="77777777" w:rsidR="00A078B7" w:rsidRPr="00B230F8" w:rsidRDefault="00A078B7" w:rsidP="00A078B7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DE4CB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ระเบียบวาระที่  5  เรื่องอื่น ๆ</w:t>
      </w:r>
    </w:p>
    <w:p w14:paraId="4DC4E8FA" w14:textId="606B0A66" w:rsidR="00A078B7" w:rsidRDefault="009A331D" w:rsidP="00A078B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นายสมัคร  ตันกุลโรจน์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078B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078B7">
        <w:rPr>
          <w:rFonts w:ascii="TH SarabunIT๙" w:hAnsi="TH SarabunIT๙" w:cs="TH SarabunIT๙" w:hint="cs"/>
          <w:sz w:val="32"/>
          <w:szCs w:val="32"/>
          <w:cs/>
        </w:rPr>
        <w:t>ไม่ทราบว่าคณะกรรมการท่านใดมีเรื่องอื่น ๆ จะเพิ่มเติมอีกหรือไม่</w:t>
      </w:r>
    </w:p>
    <w:p w14:paraId="162AA866" w14:textId="77777777" w:rsidR="00A078B7" w:rsidRDefault="00A078B7" w:rsidP="00A078B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(ประธานกรรมการ)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D8B01E8" w14:textId="77777777" w:rsidR="00A078B7" w:rsidRDefault="00A078B7" w:rsidP="00A078B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D50B9A" w14:textId="19891173" w:rsidR="00A078B7" w:rsidRDefault="00A078B7" w:rsidP="00A078B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3A6F3714" w14:textId="57A0CCFC" w:rsidR="00657419" w:rsidRDefault="00657419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E4CDC4" w14:textId="3AB6B976" w:rsidR="00657419" w:rsidRDefault="00657419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F5B4DE" w14:textId="77777777" w:rsidR="00657419" w:rsidRDefault="00657419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2B0990" w14:textId="032869B1" w:rsidR="00A078B7" w:rsidRDefault="00A078B7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6B51E4" w14:textId="2DB5B30E" w:rsidR="00657419" w:rsidRDefault="00657419" w:rsidP="0065741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</w:t>
      </w:r>
      <w:r w:rsidR="002013BB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126FF440" w14:textId="77777777" w:rsidR="00657419" w:rsidRDefault="00657419" w:rsidP="0065741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5A52565" w14:textId="77777777" w:rsidR="00657419" w:rsidRDefault="00657419" w:rsidP="0065741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E1A7B09" w14:textId="26E4E597" w:rsidR="00A078B7" w:rsidRDefault="00A078B7" w:rsidP="00A078B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เวลา  16</w:t>
      </w:r>
      <w:r w:rsidRPr="00E64E7C">
        <w:rPr>
          <w:rFonts w:ascii="TH SarabunIT๙" w:hAnsi="TH SarabunIT๙" w:cs="TH SarabunIT๙" w:hint="cs"/>
          <w:b/>
          <w:bCs/>
          <w:sz w:val="32"/>
          <w:szCs w:val="32"/>
          <w:cs/>
        </w:rPr>
        <w:t>.00 น.</w:t>
      </w:r>
    </w:p>
    <w:p w14:paraId="364896B7" w14:textId="77777777" w:rsidR="00657419" w:rsidRDefault="00657419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EEB1B5" w14:textId="6BF9ED4D" w:rsidR="00A078B7" w:rsidRDefault="00A078B7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1189B2" w14:textId="77777777" w:rsidR="00657419" w:rsidRDefault="00657419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243FC1" w14:textId="6F040625" w:rsidR="00A078B7" w:rsidRDefault="00A078B7" w:rsidP="00A078B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36D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57419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657419">
        <w:rPr>
          <w:rFonts w:ascii="TH SarabunIT๙" w:hAnsi="TH SarabunIT๙" w:cs="TH SarabunIT๙" w:hint="cs"/>
          <w:sz w:val="32"/>
          <w:szCs w:val="32"/>
          <w:cs/>
        </w:rPr>
        <w:t>ยะกานต์  เกื้อจันทร์</w:t>
      </w:r>
      <w:r w:rsidR="00536D1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14:paraId="51AEBAB6" w14:textId="1642134E" w:rsidR="00A078B7" w:rsidRDefault="00A078B7" w:rsidP="00A078B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65741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57419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657419"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 w:rsidR="00657419">
        <w:rPr>
          <w:rFonts w:ascii="TH SarabunIT๙" w:hAnsi="TH SarabunIT๙" w:cs="TH SarabunIT๙" w:hint="cs"/>
          <w:sz w:val="32"/>
          <w:szCs w:val="32"/>
          <w:cs/>
        </w:rPr>
        <w:t>ยะกานต์  เกื้อจันทร์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73DABAA" w14:textId="6EA40F1E" w:rsidR="00A078B7" w:rsidRDefault="00A078B7" w:rsidP="00A078B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5741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53EF608A" w14:textId="77777777" w:rsidR="00A078B7" w:rsidRDefault="00A078B7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57686C" w14:textId="77777777" w:rsidR="00A078B7" w:rsidRDefault="00A078B7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142BCD" w14:textId="77777777" w:rsidR="00ED2DE3" w:rsidRDefault="00ED2DE3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14DCC5B" w14:textId="364D5BF5" w:rsidR="00A078B7" w:rsidRDefault="00A078B7" w:rsidP="00A078B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710180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D2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4896">
        <w:rPr>
          <w:rFonts w:ascii="TH SarabunIT๙" w:hAnsi="TH SarabunIT๙" w:cs="TH SarabunIT๙" w:hint="cs"/>
          <w:sz w:val="32"/>
          <w:szCs w:val="32"/>
          <w:cs/>
        </w:rPr>
        <w:t>สมัคร  ตันกุลโรจน์</w:t>
      </w:r>
      <w:r w:rsidR="00536D15">
        <w:rPr>
          <w:rFonts w:ascii="TH SarabunIT๙" w:hAnsi="TH SarabunIT๙" w:cs="TH SarabunIT๙" w:hint="cs"/>
          <w:sz w:val="32"/>
          <w:szCs w:val="32"/>
          <w:cs/>
        </w:rPr>
        <w:tab/>
      </w:r>
      <w:r w:rsidR="008F489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14:paraId="10A57FBA" w14:textId="79F304BA" w:rsidR="00A078B7" w:rsidRDefault="00710180" w:rsidP="00A078B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A078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78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2D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78B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078B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นายสมัคร  ตันกุลโรจน์</w:t>
      </w:r>
      <w:r w:rsidR="00A078B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821ACAE" w14:textId="7B094456" w:rsidR="00A078B7" w:rsidRDefault="008F4896" w:rsidP="00A078B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ED2D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8B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10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8B7">
        <w:rPr>
          <w:rFonts w:ascii="TH SarabunIT๙" w:hAnsi="TH SarabunIT๙" w:cs="TH SarabunIT๙" w:hint="cs"/>
          <w:sz w:val="32"/>
          <w:szCs w:val="32"/>
          <w:cs/>
        </w:rPr>
        <w:t xml:space="preserve">  ประธานกรรมการกองทุน</w:t>
      </w:r>
      <w:r>
        <w:rPr>
          <w:rFonts w:ascii="TH SarabunIT๙" w:hAnsi="TH SarabunIT๙" w:cs="TH SarabunIT๙" w:hint="cs"/>
          <w:sz w:val="32"/>
          <w:szCs w:val="32"/>
          <w:cs/>
        </w:rPr>
        <w:t>หลักประกันสุขภาพ อบต.ทุ่งต่อ</w:t>
      </w:r>
    </w:p>
    <w:p w14:paraId="7EEA6C32" w14:textId="77777777" w:rsidR="00A078B7" w:rsidRPr="001E41CB" w:rsidRDefault="00A078B7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45A3F8" w14:textId="77777777" w:rsidR="00A078B7" w:rsidRDefault="00A078B7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B0007D" w14:textId="77777777" w:rsidR="00A078B7" w:rsidRPr="00E64E7C" w:rsidRDefault="00A078B7" w:rsidP="00A078B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2F0F9960" w14:textId="77777777" w:rsidR="00A078B7" w:rsidRPr="00CD323F" w:rsidRDefault="00A078B7" w:rsidP="00A078B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047BB9D1" w14:textId="77777777" w:rsidR="00A078B7" w:rsidRPr="00850762" w:rsidRDefault="00A078B7" w:rsidP="00A078B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9943469" w14:textId="77777777" w:rsidR="00A078B7" w:rsidRDefault="00A078B7" w:rsidP="00A078B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AB5D6F" w14:textId="77777777" w:rsidR="00A078B7" w:rsidRPr="00E64E7C" w:rsidRDefault="00A078B7" w:rsidP="00A078B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7A2C5B7D" w14:textId="77777777" w:rsidR="00A078B7" w:rsidRPr="00CD323F" w:rsidRDefault="00A078B7" w:rsidP="00A078B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12BEC765" w14:textId="77777777" w:rsidR="00A078B7" w:rsidRDefault="00A078B7" w:rsidP="00A078B7"/>
    <w:p w14:paraId="3BF42045" w14:textId="77777777" w:rsidR="00AD2F40" w:rsidRDefault="00AD2F40" w:rsidP="00FD490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AD2F40" w:rsidSect="00E332EA"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48A"/>
    <w:multiLevelType w:val="hybridMultilevel"/>
    <w:tmpl w:val="4F62EF9E"/>
    <w:lvl w:ilvl="0" w:tplc="9162CFF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4FE0171"/>
    <w:multiLevelType w:val="hybridMultilevel"/>
    <w:tmpl w:val="3B547EDC"/>
    <w:lvl w:ilvl="0" w:tplc="E780AC2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F565F9C"/>
    <w:multiLevelType w:val="hybridMultilevel"/>
    <w:tmpl w:val="E92E41F2"/>
    <w:lvl w:ilvl="0" w:tplc="C5C6E4C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0C42DF1"/>
    <w:multiLevelType w:val="hybridMultilevel"/>
    <w:tmpl w:val="6584E6CE"/>
    <w:lvl w:ilvl="0" w:tplc="411EB07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6157108"/>
    <w:multiLevelType w:val="multilevel"/>
    <w:tmpl w:val="0422E8F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4C6808A3"/>
    <w:multiLevelType w:val="hybridMultilevel"/>
    <w:tmpl w:val="CB36508E"/>
    <w:lvl w:ilvl="0" w:tplc="28E425B4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67E46F86"/>
    <w:multiLevelType w:val="hybridMultilevel"/>
    <w:tmpl w:val="D2242DD0"/>
    <w:lvl w:ilvl="0" w:tplc="86841B96">
      <w:start w:val="1"/>
      <w:numFmt w:val="decimal"/>
      <w:lvlText w:val="%1."/>
      <w:lvlJc w:val="left"/>
      <w:pPr>
        <w:ind w:left="32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E6B5CE2"/>
    <w:multiLevelType w:val="hybridMultilevel"/>
    <w:tmpl w:val="BF22F2BE"/>
    <w:lvl w:ilvl="0" w:tplc="7A06CDE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7C4C43C1"/>
    <w:multiLevelType w:val="hybridMultilevel"/>
    <w:tmpl w:val="3F7E1E36"/>
    <w:lvl w:ilvl="0" w:tplc="E36C3D5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393819681">
    <w:abstractNumId w:val="1"/>
  </w:num>
  <w:num w:numId="2" w16cid:durableId="501969031">
    <w:abstractNumId w:val="0"/>
  </w:num>
  <w:num w:numId="3" w16cid:durableId="1096559224">
    <w:abstractNumId w:val="4"/>
  </w:num>
  <w:num w:numId="4" w16cid:durableId="1056659716">
    <w:abstractNumId w:val="7"/>
  </w:num>
  <w:num w:numId="5" w16cid:durableId="740058481">
    <w:abstractNumId w:val="2"/>
  </w:num>
  <w:num w:numId="6" w16cid:durableId="1663117865">
    <w:abstractNumId w:val="5"/>
  </w:num>
  <w:num w:numId="7" w16cid:durableId="1146820369">
    <w:abstractNumId w:val="3"/>
  </w:num>
  <w:num w:numId="8" w16cid:durableId="2070379884">
    <w:abstractNumId w:val="8"/>
  </w:num>
  <w:num w:numId="9" w16cid:durableId="134105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5E"/>
    <w:rsid w:val="00006D48"/>
    <w:rsid w:val="00027DA4"/>
    <w:rsid w:val="00034225"/>
    <w:rsid w:val="000613F0"/>
    <w:rsid w:val="00061DFE"/>
    <w:rsid w:val="00085C35"/>
    <w:rsid w:val="00095DE6"/>
    <w:rsid w:val="000A6BBF"/>
    <w:rsid w:val="000E59E1"/>
    <w:rsid w:val="000F2D46"/>
    <w:rsid w:val="001100A0"/>
    <w:rsid w:val="00125AA5"/>
    <w:rsid w:val="001305C4"/>
    <w:rsid w:val="00132C82"/>
    <w:rsid w:val="001805EB"/>
    <w:rsid w:val="001A4909"/>
    <w:rsid w:val="001B1235"/>
    <w:rsid w:val="001E6215"/>
    <w:rsid w:val="002013BB"/>
    <w:rsid w:val="002569B4"/>
    <w:rsid w:val="00286895"/>
    <w:rsid w:val="002A14A7"/>
    <w:rsid w:val="002B6B88"/>
    <w:rsid w:val="002F0A9E"/>
    <w:rsid w:val="003156AD"/>
    <w:rsid w:val="0033443C"/>
    <w:rsid w:val="00364727"/>
    <w:rsid w:val="004473C3"/>
    <w:rsid w:val="00464B2B"/>
    <w:rsid w:val="004B3F6F"/>
    <w:rsid w:val="00505FE8"/>
    <w:rsid w:val="005307F5"/>
    <w:rsid w:val="00536D15"/>
    <w:rsid w:val="005558F2"/>
    <w:rsid w:val="00583580"/>
    <w:rsid w:val="005A47E7"/>
    <w:rsid w:val="006164FD"/>
    <w:rsid w:val="00643D01"/>
    <w:rsid w:val="00657419"/>
    <w:rsid w:val="00670B3F"/>
    <w:rsid w:val="006A409E"/>
    <w:rsid w:val="006B14DB"/>
    <w:rsid w:val="006C5CD6"/>
    <w:rsid w:val="006D46FE"/>
    <w:rsid w:val="006E79BF"/>
    <w:rsid w:val="006F0201"/>
    <w:rsid w:val="00710180"/>
    <w:rsid w:val="00710FDE"/>
    <w:rsid w:val="00755631"/>
    <w:rsid w:val="00764820"/>
    <w:rsid w:val="007A30C2"/>
    <w:rsid w:val="007E2659"/>
    <w:rsid w:val="007F2C0A"/>
    <w:rsid w:val="00800A0A"/>
    <w:rsid w:val="008047B5"/>
    <w:rsid w:val="008100B1"/>
    <w:rsid w:val="00880279"/>
    <w:rsid w:val="00895C96"/>
    <w:rsid w:val="008A576E"/>
    <w:rsid w:val="008F4896"/>
    <w:rsid w:val="009119A0"/>
    <w:rsid w:val="00921C38"/>
    <w:rsid w:val="0093727C"/>
    <w:rsid w:val="009408EB"/>
    <w:rsid w:val="00943224"/>
    <w:rsid w:val="00946F12"/>
    <w:rsid w:val="00957250"/>
    <w:rsid w:val="009A331D"/>
    <w:rsid w:val="00A078B7"/>
    <w:rsid w:val="00A131F2"/>
    <w:rsid w:val="00A14DF1"/>
    <w:rsid w:val="00A3787A"/>
    <w:rsid w:val="00A94C91"/>
    <w:rsid w:val="00AD2F40"/>
    <w:rsid w:val="00AD62DD"/>
    <w:rsid w:val="00B04F26"/>
    <w:rsid w:val="00B64C5E"/>
    <w:rsid w:val="00B65509"/>
    <w:rsid w:val="00BE34D1"/>
    <w:rsid w:val="00BF3C21"/>
    <w:rsid w:val="00C15D02"/>
    <w:rsid w:val="00C16601"/>
    <w:rsid w:val="00C356E5"/>
    <w:rsid w:val="00C60FDA"/>
    <w:rsid w:val="00C72872"/>
    <w:rsid w:val="00C75CBD"/>
    <w:rsid w:val="00CD0CC0"/>
    <w:rsid w:val="00CE5DED"/>
    <w:rsid w:val="00D05ACE"/>
    <w:rsid w:val="00D655E2"/>
    <w:rsid w:val="00E12811"/>
    <w:rsid w:val="00E332EA"/>
    <w:rsid w:val="00E55239"/>
    <w:rsid w:val="00E6075C"/>
    <w:rsid w:val="00E612DB"/>
    <w:rsid w:val="00E625D0"/>
    <w:rsid w:val="00E74728"/>
    <w:rsid w:val="00E80950"/>
    <w:rsid w:val="00EA4984"/>
    <w:rsid w:val="00EB6418"/>
    <w:rsid w:val="00ED2DE3"/>
    <w:rsid w:val="00F1085C"/>
    <w:rsid w:val="00F31F80"/>
    <w:rsid w:val="00F70BE2"/>
    <w:rsid w:val="00FC3186"/>
    <w:rsid w:val="00FD29A7"/>
    <w:rsid w:val="00FD4901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5FF3"/>
  <w15:chartTrackingRefBased/>
  <w15:docId w15:val="{1A5D18F5-6E7C-4483-91B1-BCAFFEF6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27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80279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A0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555AE-5A64-4498-B645-58A3449E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2023-03-21T05:01:00Z</cp:lastPrinted>
  <dcterms:created xsi:type="dcterms:W3CDTF">2023-04-20T08:50:00Z</dcterms:created>
  <dcterms:modified xsi:type="dcterms:W3CDTF">2023-04-20T08:50:00Z</dcterms:modified>
</cp:coreProperties>
</file>